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766D4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right="-450"/>
        <w:jc w:val="both"/>
        <w:rPr>
          <w:rFonts w:ascii="Times New Roman" w:hAnsi="Times New Roman"/>
        </w:rPr>
      </w:pPr>
      <w:r w:rsidRPr="00014253">
        <w:rPr>
          <w:rFonts w:ascii="Times New Roman" w:hAnsi="Times New Roman"/>
        </w:rPr>
        <w:t>Please complete the form in BLOCK CAPITALS using black or dark blue ink.</w:t>
      </w:r>
    </w:p>
    <w:p w14:paraId="6C60C055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right="-450"/>
        <w:jc w:val="both"/>
        <w:rPr>
          <w:rFonts w:ascii="Times New Roman" w:hAnsi="Times New Roman"/>
        </w:rPr>
      </w:pPr>
      <w:r w:rsidRPr="00014253">
        <w:rPr>
          <w:rFonts w:ascii="Times New Roman" w:hAnsi="Times New Roman"/>
        </w:rPr>
        <w:t xml:space="preserve">This form is designed to elicit all the required information from those operators requiring [Insert PBN type] operations approvals. </w:t>
      </w:r>
    </w:p>
    <w:p w14:paraId="56BF7DAE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right="-450"/>
        <w:jc w:val="both"/>
        <w:rPr>
          <w:rFonts w:ascii="Times New Roman" w:hAnsi="Times New Roman"/>
        </w:rPr>
      </w:pPr>
    </w:p>
    <w:p w14:paraId="0B455F58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right="-450"/>
        <w:jc w:val="both"/>
        <w:rPr>
          <w:rFonts w:ascii="Times New Roman" w:hAnsi="Times New Roman"/>
        </w:rPr>
      </w:pPr>
    </w:p>
    <w:p w14:paraId="7F67725B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right="-450"/>
        <w:jc w:val="both"/>
        <w:rPr>
          <w:rFonts w:ascii="Times New Roman" w:hAnsi="Times New Roman"/>
          <w:b/>
          <w:bCs/>
        </w:rPr>
      </w:pPr>
      <w:r w:rsidRPr="00014253">
        <w:rPr>
          <w:rFonts w:ascii="Times New Roman" w:hAnsi="Times New Roman"/>
          <w:b/>
          <w:bCs/>
        </w:rPr>
        <w:t>SECTION I. OPERATOR/AIRFRAME DETAILS</w:t>
      </w:r>
    </w:p>
    <w:p w14:paraId="3E9B0086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right="-450"/>
        <w:jc w:val="both"/>
        <w:rPr>
          <w:rFonts w:ascii="Times New Roman" w:hAnsi="Times New Roman"/>
          <w:b/>
          <w:bCs/>
        </w:rPr>
      </w:pPr>
    </w:p>
    <w:p w14:paraId="5B6FEB12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right="-450"/>
        <w:jc w:val="both"/>
        <w:rPr>
          <w:rFonts w:ascii="Times New Roman" w:hAnsi="Times New Roman"/>
          <w:b/>
          <w:bCs/>
        </w:rPr>
      </w:pPr>
      <w:r w:rsidRPr="00014253">
        <w:rPr>
          <w:rFonts w:ascii="Times New Roman" w:hAnsi="Times New Roman"/>
          <w:b/>
          <w:bCs/>
        </w:rPr>
        <w:t xml:space="preserve">1. </w:t>
      </w:r>
      <w:r w:rsidR="00D75C1B" w:rsidRPr="00014253">
        <w:rPr>
          <w:rFonts w:ascii="Times New Roman" w:hAnsi="Times New Roman"/>
          <w:b/>
          <w:bCs/>
        </w:rPr>
        <w:t>Particulars Regarding Applicant</w:t>
      </w:r>
    </w:p>
    <w:p w14:paraId="6F99FBEF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right="-450"/>
        <w:jc w:val="both"/>
        <w:rPr>
          <w:rFonts w:ascii="Times New Roman" w:hAnsi="Times New Roman"/>
          <w:b/>
          <w:bCs/>
        </w:rPr>
      </w:pPr>
    </w:p>
    <w:p w14:paraId="0162FD55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Style w:val="TableGrid0"/>
        <w:tblW w:w="9789" w:type="dxa"/>
        <w:tblInd w:w="-5" w:type="dxa"/>
        <w:tblCellMar>
          <w:top w:w="10" w:type="dxa"/>
          <w:left w:w="84" w:type="dxa"/>
          <w:right w:w="63" w:type="dxa"/>
        </w:tblCellMar>
        <w:tblLook w:val="04A0" w:firstRow="1" w:lastRow="0" w:firstColumn="1" w:lastColumn="0" w:noHBand="0" w:noVBand="1"/>
      </w:tblPr>
      <w:tblGrid>
        <w:gridCol w:w="2278"/>
        <w:gridCol w:w="564"/>
        <w:gridCol w:w="2074"/>
        <w:gridCol w:w="2335"/>
        <w:gridCol w:w="2538"/>
      </w:tblGrid>
      <w:tr w:rsidR="00D75C1B" w:rsidRPr="00014253" w14:paraId="0671E1CC" w14:textId="77777777" w:rsidTr="00D75C1B">
        <w:trPr>
          <w:trHeight w:val="322"/>
        </w:trPr>
        <w:tc>
          <w:tcPr>
            <w:tcW w:w="2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D62F2" w14:textId="77777777" w:rsidR="00D75C1B" w:rsidRPr="00014253" w:rsidRDefault="00D75C1B" w:rsidP="005F499F">
            <w:pPr>
              <w:spacing w:after="0"/>
              <w:ind w:left="24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FULL NAME OF OPERATOR </w:t>
            </w:r>
          </w:p>
        </w:tc>
        <w:tc>
          <w:tcPr>
            <w:tcW w:w="6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9B92E" w14:textId="77777777" w:rsidR="00D75C1B" w:rsidRPr="00014253" w:rsidRDefault="00D75C1B" w:rsidP="005F499F">
            <w:pPr>
              <w:spacing w:after="0"/>
              <w:ind w:left="24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 </w:t>
            </w:r>
          </w:p>
        </w:tc>
      </w:tr>
      <w:tr w:rsidR="00D75C1B" w:rsidRPr="00014253" w14:paraId="483DE54C" w14:textId="77777777" w:rsidTr="00D75C1B">
        <w:trPr>
          <w:trHeight w:val="322"/>
        </w:trPr>
        <w:tc>
          <w:tcPr>
            <w:tcW w:w="2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FF88B" w14:textId="77777777" w:rsidR="00D75C1B" w:rsidRPr="00014253" w:rsidRDefault="00D75C1B" w:rsidP="005F499F">
            <w:pPr>
              <w:spacing w:after="0"/>
              <w:ind w:left="24"/>
              <w:rPr>
                <w:rFonts w:ascii="Times New Roman" w:hAnsi="Times New Roman"/>
              </w:rPr>
            </w:pPr>
          </w:p>
        </w:tc>
        <w:tc>
          <w:tcPr>
            <w:tcW w:w="6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ED77E" w14:textId="77777777" w:rsidR="00D75C1B" w:rsidRPr="00014253" w:rsidRDefault="00D75C1B" w:rsidP="005F499F">
            <w:pPr>
              <w:spacing w:after="0"/>
              <w:ind w:left="24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 </w:t>
            </w:r>
          </w:p>
        </w:tc>
      </w:tr>
      <w:tr w:rsidR="00D75C1B" w:rsidRPr="00014253" w14:paraId="54E17C68" w14:textId="77777777" w:rsidTr="00D75C1B">
        <w:trPr>
          <w:trHeight w:val="322"/>
        </w:trPr>
        <w:tc>
          <w:tcPr>
            <w:tcW w:w="2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27D5D" w14:textId="77777777" w:rsidR="00D75C1B" w:rsidRPr="00014253" w:rsidRDefault="00D75C1B" w:rsidP="005F499F">
            <w:pPr>
              <w:spacing w:after="0"/>
              <w:ind w:left="24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PHYSICAL ADDRESS </w:t>
            </w:r>
          </w:p>
        </w:tc>
        <w:tc>
          <w:tcPr>
            <w:tcW w:w="6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09B6" w14:textId="77777777" w:rsidR="00D75C1B" w:rsidRPr="00014253" w:rsidRDefault="00D75C1B" w:rsidP="00D75C1B">
            <w:pPr>
              <w:spacing w:after="0"/>
              <w:ind w:left="29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 </w:t>
            </w:r>
          </w:p>
        </w:tc>
      </w:tr>
      <w:tr w:rsidR="00D75C1B" w:rsidRPr="00014253" w14:paraId="52382A04" w14:textId="77777777" w:rsidTr="00D75C1B">
        <w:trPr>
          <w:trHeight w:val="322"/>
        </w:trPr>
        <w:tc>
          <w:tcPr>
            <w:tcW w:w="97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E9432" w14:textId="77777777" w:rsidR="00D75C1B" w:rsidRPr="00014253" w:rsidRDefault="00D75C1B" w:rsidP="005F499F">
            <w:pPr>
              <w:spacing w:after="0"/>
              <w:ind w:left="24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 </w:t>
            </w:r>
          </w:p>
        </w:tc>
      </w:tr>
      <w:tr w:rsidR="00D75C1B" w:rsidRPr="00014253" w14:paraId="50B82589" w14:textId="77777777" w:rsidTr="00D75C1B">
        <w:trPr>
          <w:trHeight w:val="322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0ABDA" w14:textId="77777777" w:rsidR="00D75C1B" w:rsidRPr="00014253" w:rsidRDefault="00D75C1B" w:rsidP="005F499F">
            <w:pPr>
              <w:spacing w:after="0"/>
              <w:ind w:left="24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POSTAL ADDRESS </w:t>
            </w:r>
          </w:p>
        </w:tc>
        <w:tc>
          <w:tcPr>
            <w:tcW w:w="75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DA036" w14:textId="77777777" w:rsidR="00D75C1B" w:rsidRPr="00014253" w:rsidRDefault="00D75C1B" w:rsidP="005F499F">
            <w:pPr>
              <w:spacing w:after="0"/>
              <w:ind w:left="18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 </w:t>
            </w:r>
          </w:p>
        </w:tc>
      </w:tr>
      <w:tr w:rsidR="00D75C1B" w:rsidRPr="00014253" w14:paraId="222A1540" w14:textId="77777777" w:rsidTr="00D75C1B">
        <w:trPr>
          <w:trHeight w:val="322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E484" w14:textId="77777777" w:rsidR="00D75C1B" w:rsidRPr="00014253" w:rsidRDefault="00D75C1B" w:rsidP="005F499F">
            <w:pPr>
              <w:spacing w:after="0"/>
              <w:ind w:left="24"/>
              <w:jc w:val="both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TELEPHONE NUMBER </w:t>
            </w:r>
          </w:p>
        </w:tc>
        <w:tc>
          <w:tcPr>
            <w:tcW w:w="2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F7D6F" w14:textId="77777777" w:rsidR="00D75C1B" w:rsidRPr="00014253" w:rsidRDefault="00D75C1B" w:rsidP="005F499F">
            <w:pPr>
              <w:spacing w:after="0"/>
              <w:ind w:left="30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 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F13B" w14:textId="77777777" w:rsidR="00D75C1B" w:rsidRPr="00014253" w:rsidRDefault="00D75C1B" w:rsidP="005F499F">
            <w:pPr>
              <w:spacing w:after="0"/>
              <w:ind w:left="45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FAX NUMBER 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2191B" w14:textId="77777777" w:rsidR="00D75C1B" w:rsidRPr="00014253" w:rsidRDefault="00D75C1B" w:rsidP="005F499F">
            <w:pPr>
              <w:spacing w:after="0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 </w:t>
            </w:r>
          </w:p>
        </w:tc>
      </w:tr>
      <w:tr w:rsidR="00D75C1B" w:rsidRPr="00014253" w14:paraId="3AEDB079" w14:textId="77777777" w:rsidTr="00D75C1B">
        <w:trPr>
          <w:trHeight w:val="322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DF611" w14:textId="77777777" w:rsidR="00D75C1B" w:rsidRPr="00014253" w:rsidRDefault="00D75C1B" w:rsidP="005F499F">
            <w:pPr>
              <w:spacing w:after="0"/>
              <w:ind w:left="24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CELLULAR NUMBER </w:t>
            </w:r>
          </w:p>
        </w:tc>
        <w:tc>
          <w:tcPr>
            <w:tcW w:w="2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5BE65" w14:textId="77777777" w:rsidR="00D75C1B" w:rsidRPr="00014253" w:rsidRDefault="00D75C1B" w:rsidP="005F499F">
            <w:pPr>
              <w:spacing w:after="0"/>
              <w:ind w:left="30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 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08D3" w14:textId="77777777" w:rsidR="00D75C1B" w:rsidRPr="00014253" w:rsidRDefault="00D75C1B" w:rsidP="005F499F">
            <w:pPr>
              <w:spacing w:after="0"/>
              <w:ind w:left="45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E-MAIL 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D6237" w14:textId="77777777" w:rsidR="00D75C1B" w:rsidRPr="00014253" w:rsidRDefault="00D75C1B" w:rsidP="005F499F">
            <w:pPr>
              <w:spacing w:after="0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 </w:t>
            </w:r>
          </w:p>
        </w:tc>
      </w:tr>
    </w:tbl>
    <w:p w14:paraId="4B97D94A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1B77C2BA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5C76210D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014253">
        <w:rPr>
          <w:rFonts w:ascii="Times New Roman" w:hAnsi="Times New Roman"/>
          <w:b/>
          <w:bCs/>
        </w:rPr>
        <w:t>2. Aircraft details</w:t>
      </w:r>
    </w:p>
    <w:p w14:paraId="3ADED480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440"/>
        <w:gridCol w:w="2676"/>
        <w:gridCol w:w="480"/>
        <w:gridCol w:w="3059"/>
        <w:gridCol w:w="520"/>
        <w:gridCol w:w="2630"/>
      </w:tblGrid>
      <w:tr w:rsidR="004C5B1E" w:rsidRPr="00014253" w14:paraId="150AA123" w14:textId="77777777" w:rsidTr="00806D25">
        <w:tc>
          <w:tcPr>
            <w:tcW w:w="3116" w:type="dxa"/>
            <w:gridSpan w:val="2"/>
          </w:tcPr>
          <w:p w14:paraId="118B181B" w14:textId="77777777" w:rsidR="004C5B1E" w:rsidRPr="00014253" w:rsidRDefault="004C5B1E" w:rsidP="00806D2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  <w:r w:rsidRPr="00014253">
              <w:rPr>
                <w:rFonts w:ascii="Times New Roman" w:hAnsi="Times New Roman"/>
                <w:b/>
                <w:iCs/>
              </w:rPr>
              <w:t>A</w:t>
            </w:r>
            <w:r w:rsidR="00D75C1B" w:rsidRPr="00014253">
              <w:rPr>
                <w:rFonts w:ascii="Times New Roman" w:hAnsi="Times New Roman"/>
                <w:b/>
                <w:iCs/>
              </w:rPr>
              <w:t>ircraft</w:t>
            </w:r>
            <w:r w:rsidRPr="00014253">
              <w:rPr>
                <w:rFonts w:ascii="Times New Roman" w:hAnsi="Times New Roman"/>
                <w:b/>
                <w:iCs/>
              </w:rPr>
              <w:t xml:space="preserve"> type</w:t>
            </w:r>
          </w:p>
        </w:tc>
        <w:tc>
          <w:tcPr>
            <w:tcW w:w="3539" w:type="dxa"/>
            <w:gridSpan w:val="2"/>
          </w:tcPr>
          <w:p w14:paraId="202882FA" w14:textId="77777777" w:rsidR="004C5B1E" w:rsidRPr="00014253" w:rsidRDefault="00806D25" w:rsidP="00806D2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  <w:r w:rsidRPr="00014253">
              <w:rPr>
                <w:rFonts w:ascii="Times New Roman" w:hAnsi="Times New Roman"/>
                <w:b/>
                <w:iCs/>
              </w:rPr>
              <w:t>Aircraft</w:t>
            </w:r>
            <w:r w:rsidR="004C5B1E" w:rsidRPr="00014253">
              <w:rPr>
                <w:rFonts w:ascii="Times New Roman" w:hAnsi="Times New Roman"/>
                <w:b/>
                <w:iCs/>
              </w:rPr>
              <w:t xml:space="preserve"> series</w:t>
            </w:r>
          </w:p>
        </w:tc>
        <w:tc>
          <w:tcPr>
            <w:tcW w:w="3150" w:type="dxa"/>
            <w:gridSpan w:val="2"/>
          </w:tcPr>
          <w:p w14:paraId="4D356904" w14:textId="77777777" w:rsidR="004C5B1E" w:rsidRPr="00014253" w:rsidRDefault="004C5B1E" w:rsidP="00806D2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  <w:r w:rsidRPr="00014253">
              <w:rPr>
                <w:rFonts w:ascii="Times New Roman" w:hAnsi="Times New Roman"/>
                <w:b/>
                <w:iCs/>
              </w:rPr>
              <w:t>Registration</w:t>
            </w:r>
          </w:p>
        </w:tc>
      </w:tr>
      <w:tr w:rsidR="00806D25" w:rsidRPr="00014253" w14:paraId="1A87857D" w14:textId="77777777" w:rsidTr="00806D25">
        <w:tc>
          <w:tcPr>
            <w:tcW w:w="440" w:type="dxa"/>
          </w:tcPr>
          <w:p w14:paraId="53D477A8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676" w:type="dxa"/>
          </w:tcPr>
          <w:p w14:paraId="18FF4DDD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480" w:type="dxa"/>
          </w:tcPr>
          <w:p w14:paraId="155AC4FF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3059" w:type="dxa"/>
          </w:tcPr>
          <w:p w14:paraId="56441678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520" w:type="dxa"/>
          </w:tcPr>
          <w:p w14:paraId="0D1EDD67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630" w:type="dxa"/>
          </w:tcPr>
          <w:p w14:paraId="742069CB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</w:tr>
      <w:tr w:rsidR="00806D25" w:rsidRPr="00014253" w14:paraId="5B153590" w14:textId="77777777" w:rsidTr="00806D25">
        <w:tc>
          <w:tcPr>
            <w:tcW w:w="440" w:type="dxa"/>
          </w:tcPr>
          <w:p w14:paraId="5C18BFE2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676" w:type="dxa"/>
          </w:tcPr>
          <w:p w14:paraId="3C863923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480" w:type="dxa"/>
          </w:tcPr>
          <w:p w14:paraId="044ACD1C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3059" w:type="dxa"/>
          </w:tcPr>
          <w:p w14:paraId="44AB5309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520" w:type="dxa"/>
          </w:tcPr>
          <w:p w14:paraId="7B9D4C05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630" w:type="dxa"/>
          </w:tcPr>
          <w:p w14:paraId="5C7A4E28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</w:tr>
      <w:tr w:rsidR="00806D25" w:rsidRPr="00014253" w14:paraId="685D24D1" w14:textId="77777777" w:rsidTr="00806D25">
        <w:tc>
          <w:tcPr>
            <w:tcW w:w="440" w:type="dxa"/>
          </w:tcPr>
          <w:p w14:paraId="57B4B7C4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676" w:type="dxa"/>
          </w:tcPr>
          <w:p w14:paraId="4AFACDF8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480" w:type="dxa"/>
          </w:tcPr>
          <w:p w14:paraId="12BC6EED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3059" w:type="dxa"/>
          </w:tcPr>
          <w:p w14:paraId="61F826AE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520" w:type="dxa"/>
          </w:tcPr>
          <w:p w14:paraId="07F0BDFA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630" w:type="dxa"/>
          </w:tcPr>
          <w:p w14:paraId="39B4CE5A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</w:tr>
      <w:tr w:rsidR="00806D25" w:rsidRPr="00014253" w14:paraId="2C848891" w14:textId="77777777" w:rsidTr="00806D25">
        <w:tc>
          <w:tcPr>
            <w:tcW w:w="440" w:type="dxa"/>
          </w:tcPr>
          <w:p w14:paraId="585A42C3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676" w:type="dxa"/>
          </w:tcPr>
          <w:p w14:paraId="19C00EB4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480" w:type="dxa"/>
          </w:tcPr>
          <w:p w14:paraId="7800DD63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3059" w:type="dxa"/>
          </w:tcPr>
          <w:p w14:paraId="543A228A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520" w:type="dxa"/>
          </w:tcPr>
          <w:p w14:paraId="554BE079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630" w:type="dxa"/>
          </w:tcPr>
          <w:p w14:paraId="5AEF61B7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</w:tr>
      <w:tr w:rsidR="00806D25" w:rsidRPr="00014253" w14:paraId="3D3F611E" w14:textId="77777777" w:rsidTr="00806D25">
        <w:tc>
          <w:tcPr>
            <w:tcW w:w="440" w:type="dxa"/>
          </w:tcPr>
          <w:p w14:paraId="7377E968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676" w:type="dxa"/>
          </w:tcPr>
          <w:p w14:paraId="5A42269A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480" w:type="dxa"/>
          </w:tcPr>
          <w:p w14:paraId="36CFCA79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3059" w:type="dxa"/>
          </w:tcPr>
          <w:p w14:paraId="5C974658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520" w:type="dxa"/>
          </w:tcPr>
          <w:p w14:paraId="32727543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630" w:type="dxa"/>
          </w:tcPr>
          <w:p w14:paraId="6C095644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</w:tr>
      <w:tr w:rsidR="00806D25" w:rsidRPr="00014253" w14:paraId="173134B0" w14:textId="77777777" w:rsidTr="00806D25">
        <w:tc>
          <w:tcPr>
            <w:tcW w:w="440" w:type="dxa"/>
          </w:tcPr>
          <w:p w14:paraId="437DA3D3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676" w:type="dxa"/>
          </w:tcPr>
          <w:p w14:paraId="4602AD05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480" w:type="dxa"/>
          </w:tcPr>
          <w:p w14:paraId="6FB46AB6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3059" w:type="dxa"/>
          </w:tcPr>
          <w:p w14:paraId="776EB669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520" w:type="dxa"/>
          </w:tcPr>
          <w:p w14:paraId="6D58C25E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630" w:type="dxa"/>
          </w:tcPr>
          <w:p w14:paraId="01258378" w14:textId="77777777" w:rsidR="00806D25" w:rsidRPr="00014253" w:rsidRDefault="00806D25" w:rsidP="00D75C1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</w:tr>
    </w:tbl>
    <w:p w14:paraId="55BF1037" w14:textId="77777777" w:rsidR="00D75C1B" w:rsidRPr="00014253" w:rsidRDefault="00D75C1B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1DDDEFE0" w14:textId="77777777" w:rsidR="00D75C1B" w:rsidRPr="00014253" w:rsidRDefault="00D75C1B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66483718" w14:textId="77777777" w:rsidR="00D75C1B" w:rsidRPr="00014253" w:rsidRDefault="00D75C1B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07C78D45" w14:textId="77777777" w:rsidR="00EE6266" w:rsidRPr="00014253" w:rsidRDefault="00EE6266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0D834D70" w14:textId="77777777" w:rsidR="00EE6266" w:rsidRPr="00014253" w:rsidRDefault="00EE6266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7B7681EF" w14:textId="77777777" w:rsidR="00D75C1B" w:rsidRPr="00014253" w:rsidRDefault="00D75C1B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0C63B573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014253">
        <w:rPr>
          <w:rFonts w:ascii="Times New Roman" w:hAnsi="Times New Roman"/>
          <w:b/>
          <w:bCs/>
        </w:rPr>
        <w:t>SECTION II. NOTES FOR COMPLETION</w:t>
      </w:r>
    </w:p>
    <w:p w14:paraId="6834A78F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470D0E49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014253">
        <w:rPr>
          <w:rFonts w:ascii="Times New Roman" w:hAnsi="Times New Roman"/>
          <w:b/>
          <w:bCs/>
        </w:rPr>
        <w:lastRenderedPageBreak/>
        <w:t>1. Applicability</w:t>
      </w:r>
    </w:p>
    <w:p w14:paraId="5AE9F197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5BE61D59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14253">
        <w:rPr>
          <w:rFonts w:ascii="Times New Roman" w:hAnsi="Times New Roman"/>
        </w:rPr>
        <w:t>General description of the operation with references to appropriate standards and guidance material.</w:t>
      </w:r>
    </w:p>
    <w:p w14:paraId="2600C3F6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9805"/>
      </w:tblGrid>
      <w:tr w:rsidR="00D75C1B" w:rsidRPr="00014253" w14:paraId="408AFCAD" w14:textId="77777777" w:rsidTr="00826107">
        <w:tc>
          <w:tcPr>
            <w:tcW w:w="9805" w:type="dxa"/>
          </w:tcPr>
          <w:p w14:paraId="066A8C0A" w14:textId="77777777" w:rsidR="00D75C1B" w:rsidRPr="00014253" w:rsidRDefault="00D75C1B" w:rsidP="005F49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</w:tr>
      <w:tr w:rsidR="00D75C1B" w:rsidRPr="00014253" w14:paraId="076554C2" w14:textId="77777777" w:rsidTr="00826107">
        <w:tc>
          <w:tcPr>
            <w:tcW w:w="9805" w:type="dxa"/>
          </w:tcPr>
          <w:p w14:paraId="2F0C56A9" w14:textId="77777777" w:rsidR="00D75C1B" w:rsidRPr="00014253" w:rsidRDefault="00D75C1B" w:rsidP="005F49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</w:tr>
      <w:tr w:rsidR="00D75C1B" w:rsidRPr="00014253" w14:paraId="77E0F3C8" w14:textId="77777777" w:rsidTr="00826107">
        <w:tc>
          <w:tcPr>
            <w:tcW w:w="9805" w:type="dxa"/>
          </w:tcPr>
          <w:p w14:paraId="55715544" w14:textId="77777777" w:rsidR="00D75C1B" w:rsidRPr="00014253" w:rsidRDefault="00D75C1B" w:rsidP="005F49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</w:tr>
      <w:tr w:rsidR="00D75C1B" w:rsidRPr="00014253" w14:paraId="59499BFB" w14:textId="77777777" w:rsidTr="00FC6B8F">
        <w:tc>
          <w:tcPr>
            <w:tcW w:w="9805" w:type="dxa"/>
          </w:tcPr>
          <w:p w14:paraId="0BF536F2" w14:textId="77777777" w:rsidR="00D75C1B" w:rsidRPr="00014253" w:rsidRDefault="00D75C1B" w:rsidP="005F49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</w:tr>
    </w:tbl>
    <w:p w14:paraId="77F1E39E" w14:textId="77777777" w:rsidR="00D75C1B" w:rsidRPr="00014253" w:rsidRDefault="00D75C1B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15B612C5" w14:textId="77777777" w:rsidR="004C5B1E" w:rsidRPr="00014253" w:rsidRDefault="004C5B1E" w:rsidP="00F85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014253">
        <w:rPr>
          <w:rFonts w:ascii="Times New Roman" w:hAnsi="Times New Roman"/>
          <w:b/>
          <w:bCs/>
        </w:rPr>
        <w:t>2. Operator’s submissions matrix</w:t>
      </w:r>
    </w:p>
    <w:p w14:paraId="04FAD87A" w14:textId="77777777" w:rsidR="004C5B1E" w:rsidRPr="00014253" w:rsidRDefault="004C5B1E" w:rsidP="00F85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264F69AF" w14:textId="77777777" w:rsidR="004C5B1E" w:rsidRPr="00014253" w:rsidRDefault="004C5B1E" w:rsidP="00F85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14253">
        <w:rPr>
          <w:rFonts w:ascii="Times New Roman" w:hAnsi="Times New Roman"/>
        </w:rPr>
        <w:t>Section IV of this application form is the operator’s submissions matrix. All applicants should complete this matrix in full. If more than one type of aircraft/fleet is included in a single application a completed matrix should be included for each aircraft/fleet.</w:t>
      </w:r>
    </w:p>
    <w:p w14:paraId="4F961C3D" w14:textId="77777777" w:rsidR="004C5B1E" w:rsidRPr="00014253" w:rsidRDefault="004C5B1E" w:rsidP="00F85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4CC63CCE" w14:textId="77777777" w:rsidR="004C5B1E" w:rsidRPr="00014253" w:rsidRDefault="004C5B1E" w:rsidP="00F85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14253">
        <w:rPr>
          <w:rFonts w:ascii="Times New Roman" w:hAnsi="Times New Roman"/>
        </w:rPr>
        <w:t>FAILURE TO COMPLETE THE SUBMISSIONS MATRIX MAY RESULT IN A DELAY IN PROCESSING THEAPPLICATION.</w:t>
      </w:r>
    </w:p>
    <w:p w14:paraId="6C179335" w14:textId="77777777" w:rsidR="004C5B1E" w:rsidRPr="00014253" w:rsidRDefault="004C5B1E" w:rsidP="00F85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5F77596E" w14:textId="77777777" w:rsidR="004C5B1E" w:rsidRPr="00014253" w:rsidRDefault="004C5B1E" w:rsidP="00F85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014253">
        <w:rPr>
          <w:rFonts w:ascii="Times New Roman" w:hAnsi="Times New Roman"/>
          <w:b/>
          <w:bCs/>
        </w:rPr>
        <w:t>3. Documents to be included with the submission</w:t>
      </w:r>
    </w:p>
    <w:p w14:paraId="00AEB080" w14:textId="77777777" w:rsidR="004C5B1E" w:rsidRPr="00014253" w:rsidRDefault="004C5B1E" w:rsidP="00F85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48B5C251" w14:textId="77777777" w:rsidR="004C5B1E" w:rsidRPr="00014253" w:rsidRDefault="004C5B1E" w:rsidP="00F85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14253">
        <w:rPr>
          <w:rFonts w:ascii="Times New Roman" w:hAnsi="Times New Roman"/>
        </w:rPr>
        <w:t>Copies of all documents referred to in the operator’s submissions matrix should be included when returning the completed application form to the [Insert Name of Authority]. Original documents should not be sent; photocopies are sufficient. Do not send complete manuals, only the relevant sections/pages.</w:t>
      </w:r>
    </w:p>
    <w:p w14:paraId="7FEC7085" w14:textId="77777777" w:rsidR="004C5B1E" w:rsidRPr="00014253" w:rsidRDefault="004C5B1E" w:rsidP="00F85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2CA5947B" w14:textId="77777777" w:rsidR="004C5B1E" w:rsidRPr="00014253" w:rsidRDefault="004C5B1E" w:rsidP="00F85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14253">
        <w:rPr>
          <w:rFonts w:ascii="Times New Roman" w:hAnsi="Times New Roman"/>
        </w:rPr>
        <w:t>FAILURE TO INCLUDE ALL RELEVANT DOCUMENTATION MAY RESULT IN A DELAY IN PROCESSING THE APPLICATION.</w:t>
      </w:r>
    </w:p>
    <w:p w14:paraId="673DF764" w14:textId="77777777" w:rsidR="00D75C1B" w:rsidRPr="00014253" w:rsidRDefault="00D75C1B" w:rsidP="00F85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4F48A6D2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right="-450"/>
        <w:jc w:val="both"/>
        <w:rPr>
          <w:rFonts w:ascii="Times New Roman" w:hAnsi="Times New Roman"/>
          <w:b/>
          <w:bCs/>
        </w:rPr>
      </w:pPr>
      <w:r w:rsidRPr="00014253">
        <w:rPr>
          <w:rFonts w:ascii="Times New Roman" w:hAnsi="Times New Roman"/>
          <w:b/>
          <w:bCs/>
        </w:rPr>
        <w:t xml:space="preserve">4. Submissions and </w:t>
      </w:r>
      <w:r w:rsidR="00D7709B" w:rsidRPr="00014253">
        <w:rPr>
          <w:rFonts w:ascii="Times New Roman" w:hAnsi="Times New Roman"/>
          <w:b/>
          <w:bCs/>
        </w:rPr>
        <w:t xml:space="preserve">Contact details for </w:t>
      </w:r>
      <w:r w:rsidRPr="00014253">
        <w:rPr>
          <w:rFonts w:ascii="Times New Roman" w:hAnsi="Times New Roman"/>
          <w:b/>
          <w:bCs/>
        </w:rPr>
        <w:t>enquiries</w:t>
      </w:r>
    </w:p>
    <w:p w14:paraId="3134AAEB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right="-450"/>
        <w:jc w:val="both"/>
        <w:rPr>
          <w:rFonts w:ascii="Times New Roman" w:hAnsi="Times New Roman"/>
          <w:b/>
          <w:bCs/>
        </w:rPr>
      </w:pPr>
    </w:p>
    <w:tbl>
      <w:tblPr>
        <w:tblStyle w:val="TableGrid0"/>
        <w:tblW w:w="9789" w:type="dxa"/>
        <w:tblInd w:w="-5" w:type="dxa"/>
        <w:tblCellMar>
          <w:top w:w="10" w:type="dxa"/>
          <w:left w:w="84" w:type="dxa"/>
          <w:right w:w="63" w:type="dxa"/>
        </w:tblCellMar>
        <w:tblLook w:val="04A0" w:firstRow="1" w:lastRow="0" w:firstColumn="1" w:lastColumn="0" w:noHBand="0" w:noVBand="1"/>
      </w:tblPr>
      <w:tblGrid>
        <w:gridCol w:w="3240"/>
        <w:gridCol w:w="2880"/>
        <w:gridCol w:w="1131"/>
        <w:gridCol w:w="2538"/>
      </w:tblGrid>
      <w:tr w:rsidR="00D7709B" w:rsidRPr="00014253" w14:paraId="4B6E4171" w14:textId="77777777" w:rsidTr="00D7709B">
        <w:trPr>
          <w:trHeight w:val="322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DD109" w14:textId="77777777" w:rsidR="00D7709B" w:rsidRPr="00014253" w:rsidRDefault="00D7709B" w:rsidP="00D7709B">
            <w:pPr>
              <w:spacing w:after="0"/>
              <w:ind w:left="24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>NAME OF CONTACT PERSON</w:t>
            </w:r>
          </w:p>
        </w:tc>
        <w:tc>
          <w:tcPr>
            <w:tcW w:w="6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3409" w14:textId="77777777" w:rsidR="00D7709B" w:rsidRPr="00014253" w:rsidRDefault="00D7709B" w:rsidP="005F499F">
            <w:pPr>
              <w:spacing w:after="0"/>
              <w:ind w:left="24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 </w:t>
            </w:r>
          </w:p>
        </w:tc>
      </w:tr>
      <w:tr w:rsidR="00D7709B" w:rsidRPr="00014253" w14:paraId="32FCC40B" w14:textId="77777777" w:rsidTr="0063467F">
        <w:trPr>
          <w:trHeight w:val="322"/>
        </w:trPr>
        <w:tc>
          <w:tcPr>
            <w:tcW w:w="3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FD175C6" w14:textId="77777777" w:rsidR="00D7709B" w:rsidRPr="00014253" w:rsidRDefault="00D7709B" w:rsidP="005F499F">
            <w:pPr>
              <w:spacing w:after="0"/>
              <w:ind w:left="24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PHYSICAL ADDRESS </w:t>
            </w:r>
          </w:p>
          <w:p w14:paraId="01A01216" w14:textId="77777777" w:rsidR="00D7709B" w:rsidRPr="00014253" w:rsidRDefault="00D7709B" w:rsidP="005F499F">
            <w:pPr>
              <w:spacing w:after="0"/>
              <w:ind w:left="24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 </w:t>
            </w:r>
          </w:p>
        </w:tc>
        <w:tc>
          <w:tcPr>
            <w:tcW w:w="654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E291B5" w14:textId="77777777" w:rsidR="00D7709B" w:rsidRPr="00014253" w:rsidRDefault="00D7709B" w:rsidP="005F499F">
            <w:pPr>
              <w:spacing w:after="0"/>
              <w:ind w:left="29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 </w:t>
            </w:r>
          </w:p>
        </w:tc>
      </w:tr>
      <w:tr w:rsidR="00D7709B" w:rsidRPr="00014253" w14:paraId="0D0E0F6C" w14:textId="77777777" w:rsidTr="0063467F">
        <w:trPr>
          <w:trHeight w:val="322"/>
        </w:trPr>
        <w:tc>
          <w:tcPr>
            <w:tcW w:w="3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F99F9B" w14:textId="77777777" w:rsidR="00D7709B" w:rsidRPr="00014253" w:rsidRDefault="00D7709B" w:rsidP="005F499F">
            <w:pPr>
              <w:spacing w:after="0"/>
              <w:ind w:left="24"/>
              <w:rPr>
                <w:rFonts w:ascii="Times New Roman" w:hAnsi="Times New Roman"/>
              </w:rPr>
            </w:pPr>
          </w:p>
        </w:tc>
        <w:tc>
          <w:tcPr>
            <w:tcW w:w="654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6CCD54" w14:textId="77777777" w:rsidR="00D7709B" w:rsidRPr="00014253" w:rsidRDefault="00D7709B" w:rsidP="00D7709B">
            <w:pPr>
              <w:spacing w:after="0"/>
              <w:rPr>
                <w:rFonts w:ascii="Times New Roman" w:hAnsi="Times New Roman"/>
              </w:rPr>
            </w:pPr>
          </w:p>
        </w:tc>
      </w:tr>
      <w:tr w:rsidR="00D7709B" w:rsidRPr="00014253" w14:paraId="0978736D" w14:textId="77777777" w:rsidTr="002B5844">
        <w:trPr>
          <w:trHeight w:val="322"/>
        </w:trPr>
        <w:tc>
          <w:tcPr>
            <w:tcW w:w="3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72581B" w14:textId="77777777" w:rsidR="00D7709B" w:rsidRPr="00014253" w:rsidRDefault="00D7709B" w:rsidP="005F499F">
            <w:pPr>
              <w:spacing w:after="0"/>
              <w:ind w:left="24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POSTAL ADDRESS </w:t>
            </w:r>
          </w:p>
        </w:tc>
        <w:tc>
          <w:tcPr>
            <w:tcW w:w="6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AF4A7" w14:textId="77777777" w:rsidR="00D7709B" w:rsidRPr="00014253" w:rsidRDefault="00D7709B" w:rsidP="005F499F">
            <w:pPr>
              <w:spacing w:after="0"/>
              <w:ind w:left="18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 </w:t>
            </w:r>
          </w:p>
        </w:tc>
      </w:tr>
      <w:tr w:rsidR="00D7709B" w:rsidRPr="00014253" w14:paraId="0C3BF3FD" w14:textId="77777777" w:rsidTr="002B5844">
        <w:trPr>
          <w:trHeight w:val="322"/>
        </w:trPr>
        <w:tc>
          <w:tcPr>
            <w:tcW w:w="3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0DE62" w14:textId="77777777" w:rsidR="00D7709B" w:rsidRPr="00014253" w:rsidRDefault="00D7709B" w:rsidP="005F499F">
            <w:pPr>
              <w:spacing w:after="0"/>
              <w:ind w:left="24"/>
              <w:rPr>
                <w:rFonts w:ascii="Times New Roman" w:eastAsia="Arial" w:hAnsi="Times New Roman"/>
                <w:b/>
              </w:rPr>
            </w:pPr>
          </w:p>
        </w:tc>
        <w:tc>
          <w:tcPr>
            <w:tcW w:w="6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41DF" w14:textId="77777777" w:rsidR="00D7709B" w:rsidRPr="00014253" w:rsidRDefault="00D7709B" w:rsidP="005F499F">
            <w:pPr>
              <w:spacing w:after="0"/>
              <w:ind w:left="18"/>
              <w:rPr>
                <w:rFonts w:ascii="Times New Roman" w:eastAsia="Arial" w:hAnsi="Times New Roman"/>
                <w:b/>
              </w:rPr>
            </w:pPr>
          </w:p>
        </w:tc>
      </w:tr>
      <w:tr w:rsidR="00D7709B" w:rsidRPr="00014253" w14:paraId="7E203A8D" w14:textId="77777777" w:rsidTr="00D7709B">
        <w:trPr>
          <w:trHeight w:val="322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BDAA4" w14:textId="77777777" w:rsidR="00D7709B" w:rsidRPr="00014253" w:rsidRDefault="00D7709B" w:rsidP="005F499F">
            <w:pPr>
              <w:spacing w:after="0"/>
              <w:ind w:left="24"/>
              <w:jc w:val="both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TELEPHONE NUMBER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CC73" w14:textId="77777777" w:rsidR="00D7709B" w:rsidRPr="00014253" w:rsidRDefault="00D7709B" w:rsidP="005F499F">
            <w:pPr>
              <w:spacing w:after="0"/>
              <w:ind w:left="30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32FD1" w14:textId="77777777" w:rsidR="00D7709B" w:rsidRPr="00014253" w:rsidRDefault="00D7709B" w:rsidP="005F499F">
            <w:pPr>
              <w:spacing w:after="0"/>
              <w:ind w:left="45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>E-MAIL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E4F2D" w14:textId="77777777" w:rsidR="00D7709B" w:rsidRPr="00014253" w:rsidRDefault="00D7709B" w:rsidP="005F499F">
            <w:pPr>
              <w:spacing w:after="0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 </w:t>
            </w:r>
          </w:p>
        </w:tc>
      </w:tr>
    </w:tbl>
    <w:p w14:paraId="35731ED2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63C1D4EA" w14:textId="77777777" w:rsidR="00EE6266" w:rsidRPr="00014253" w:rsidRDefault="00EE6266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1E120960" w14:textId="6CF93A91" w:rsidR="00EE6266" w:rsidRDefault="00EE6266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3048CD2E" w14:textId="77777777" w:rsidR="00AF4021" w:rsidRPr="00014253" w:rsidRDefault="00AF4021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1C7231D6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014253">
        <w:rPr>
          <w:rFonts w:ascii="Times New Roman" w:hAnsi="Times New Roman"/>
          <w:b/>
          <w:bCs/>
        </w:rPr>
        <w:lastRenderedPageBreak/>
        <w:t>SECTION III. SIGNATURE</w:t>
      </w:r>
      <w:r w:rsidR="00D7709B" w:rsidRPr="00014253">
        <w:rPr>
          <w:rFonts w:ascii="Times New Roman" w:hAnsi="Times New Roman"/>
          <w:b/>
          <w:bCs/>
        </w:rPr>
        <w:t xml:space="preserve"> OF APPLICANT</w:t>
      </w:r>
    </w:p>
    <w:p w14:paraId="63EEA686" w14:textId="77777777" w:rsidR="00F85015" w:rsidRPr="00014253" w:rsidRDefault="00F85015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tbl>
      <w:tblPr>
        <w:tblStyle w:val="TableGrid0"/>
        <w:tblW w:w="9789" w:type="dxa"/>
        <w:tblInd w:w="-5" w:type="dxa"/>
        <w:tblCellMar>
          <w:top w:w="10" w:type="dxa"/>
          <w:left w:w="84" w:type="dxa"/>
          <w:right w:w="63" w:type="dxa"/>
        </w:tblCellMar>
        <w:tblLook w:val="04A0" w:firstRow="1" w:lastRow="0" w:firstColumn="1" w:lastColumn="0" w:noHBand="0" w:noVBand="1"/>
      </w:tblPr>
      <w:tblGrid>
        <w:gridCol w:w="3060"/>
        <w:gridCol w:w="6729"/>
      </w:tblGrid>
      <w:tr w:rsidR="00D7709B" w:rsidRPr="00014253" w14:paraId="4E02BDA5" w14:textId="77777777" w:rsidTr="00D7709B">
        <w:trPr>
          <w:trHeight w:val="322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73CF8" w14:textId="77777777" w:rsidR="00D7709B" w:rsidRPr="00014253" w:rsidRDefault="006B2E80" w:rsidP="006B2E80">
            <w:pPr>
              <w:spacing w:after="0"/>
              <w:ind w:left="24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FULL NAME </w:t>
            </w:r>
          </w:p>
        </w:tc>
        <w:tc>
          <w:tcPr>
            <w:tcW w:w="6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ACB36" w14:textId="77777777" w:rsidR="00D7709B" w:rsidRPr="00014253" w:rsidRDefault="00D7709B" w:rsidP="005F499F">
            <w:pPr>
              <w:spacing w:after="0"/>
              <w:ind w:left="24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 </w:t>
            </w:r>
          </w:p>
        </w:tc>
      </w:tr>
      <w:tr w:rsidR="00D7709B" w:rsidRPr="00014253" w14:paraId="26FC3993" w14:textId="77777777" w:rsidTr="00D7709B">
        <w:trPr>
          <w:trHeight w:val="322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2336A" w14:textId="77777777" w:rsidR="00D7709B" w:rsidRPr="00014253" w:rsidRDefault="00D7709B" w:rsidP="005F499F">
            <w:pPr>
              <w:spacing w:after="0"/>
              <w:ind w:left="24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TITLE </w:t>
            </w:r>
          </w:p>
        </w:tc>
        <w:tc>
          <w:tcPr>
            <w:tcW w:w="6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B467E" w14:textId="77777777" w:rsidR="00D7709B" w:rsidRPr="00014253" w:rsidRDefault="00D7709B" w:rsidP="005F499F">
            <w:pPr>
              <w:spacing w:after="0"/>
              <w:ind w:left="24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 </w:t>
            </w:r>
          </w:p>
        </w:tc>
      </w:tr>
      <w:tr w:rsidR="00D7709B" w:rsidRPr="00014253" w14:paraId="00826EDC" w14:textId="77777777" w:rsidTr="00D7709B">
        <w:trPr>
          <w:trHeight w:val="322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98229" w14:textId="77777777" w:rsidR="00D7709B" w:rsidRPr="00014253" w:rsidRDefault="00D7709B" w:rsidP="005F499F">
            <w:pPr>
              <w:spacing w:after="0"/>
              <w:ind w:left="24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DATE </w:t>
            </w:r>
          </w:p>
        </w:tc>
        <w:tc>
          <w:tcPr>
            <w:tcW w:w="6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3CDA" w14:textId="77777777" w:rsidR="00D7709B" w:rsidRPr="00014253" w:rsidRDefault="00D7709B" w:rsidP="005F499F">
            <w:pPr>
              <w:spacing w:after="0"/>
              <w:ind w:left="29"/>
              <w:rPr>
                <w:rFonts w:ascii="Times New Roman" w:hAnsi="Times New Roman"/>
              </w:rPr>
            </w:pPr>
            <w:r w:rsidRPr="00014253">
              <w:rPr>
                <w:rFonts w:ascii="Times New Roman" w:eastAsia="Arial" w:hAnsi="Times New Roman"/>
                <w:b/>
              </w:rPr>
              <w:t xml:space="preserve"> </w:t>
            </w:r>
          </w:p>
        </w:tc>
      </w:tr>
      <w:tr w:rsidR="00D7709B" w:rsidRPr="00014253" w14:paraId="6D5DFEDE" w14:textId="77777777" w:rsidTr="00D7709B">
        <w:trPr>
          <w:trHeight w:val="322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3A48C" w14:textId="77777777" w:rsidR="00D7709B" w:rsidRPr="00014253" w:rsidRDefault="00D7709B" w:rsidP="005F499F">
            <w:pPr>
              <w:spacing w:after="0"/>
              <w:ind w:left="24"/>
              <w:rPr>
                <w:rFonts w:ascii="Times New Roman" w:eastAsia="Arial" w:hAnsi="Times New Roman"/>
                <w:b/>
              </w:rPr>
            </w:pPr>
            <w:r w:rsidRPr="00014253">
              <w:rPr>
                <w:rFonts w:ascii="Times New Roman" w:eastAsia="Arial" w:hAnsi="Times New Roman"/>
                <w:b/>
              </w:rPr>
              <w:t>SIGNATURE</w:t>
            </w:r>
          </w:p>
        </w:tc>
        <w:tc>
          <w:tcPr>
            <w:tcW w:w="6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C524D" w14:textId="77777777" w:rsidR="00D7709B" w:rsidRPr="00014253" w:rsidRDefault="00D7709B" w:rsidP="005F499F">
            <w:pPr>
              <w:spacing w:after="0"/>
              <w:ind w:left="29"/>
              <w:rPr>
                <w:rFonts w:ascii="Times New Roman" w:eastAsia="Arial" w:hAnsi="Times New Roman"/>
                <w:b/>
              </w:rPr>
            </w:pPr>
          </w:p>
        </w:tc>
      </w:tr>
      <w:tr w:rsidR="00D7709B" w:rsidRPr="00014253" w14:paraId="3CFDC991" w14:textId="77777777" w:rsidTr="00D7709B">
        <w:trPr>
          <w:trHeight w:val="322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77742" w14:textId="77777777" w:rsidR="00D7709B" w:rsidRPr="00014253" w:rsidRDefault="00D7709B" w:rsidP="005F499F">
            <w:pPr>
              <w:spacing w:after="0"/>
              <w:ind w:left="24"/>
              <w:rPr>
                <w:rFonts w:ascii="Times New Roman" w:eastAsia="Arial" w:hAnsi="Times New Roman"/>
                <w:b/>
              </w:rPr>
            </w:pPr>
            <w:r w:rsidRPr="00014253">
              <w:rPr>
                <w:rFonts w:ascii="Times New Roman" w:eastAsia="Arial" w:hAnsi="Times New Roman"/>
                <w:b/>
              </w:rPr>
              <w:t>TELEPHONE NUMBER</w:t>
            </w:r>
          </w:p>
        </w:tc>
        <w:tc>
          <w:tcPr>
            <w:tcW w:w="6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F0BA" w14:textId="77777777" w:rsidR="00D7709B" w:rsidRPr="00014253" w:rsidRDefault="00D7709B" w:rsidP="005F499F">
            <w:pPr>
              <w:spacing w:after="0"/>
              <w:ind w:left="29"/>
              <w:rPr>
                <w:rFonts w:ascii="Times New Roman" w:eastAsia="Arial" w:hAnsi="Times New Roman"/>
                <w:b/>
              </w:rPr>
            </w:pPr>
          </w:p>
        </w:tc>
      </w:tr>
    </w:tbl>
    <w:p w14:paraId="6F2A89C7" w14:textId="77777777" w:rsidR="004C5B1E" w:rsidRPr="00014253" w:rsidRDefault="004C5B1E" w:rsidP="00F8501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</w:p>
    <w:p w14:paraId="4DF489C8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014253">
        <w:rPr>
          <w:rFonts w:ascii="Times New Roman" w:hAnsi="Times New Roman"/>
          <w:b/>
          <w:bCs/>
        </w:rPr>
        <w:t>SECTION IV. OPERATOR’S SUBMISSIONS MATRIX</w:t>
      </w:r>
    </w:p>
    <w:p w14:paraId="3956AC7A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/>
          <w:b/>
          <w:bCs/>
        </w:rPr>
      </w:pPr>
    </w:p>
    <w:p w14:paraId="4D239099" w14:textId="77777777" w:rsidR="004C5B1E" w:rsidRPr="00014253" w:rsidRDefault="004C5B1E" w:rsidP="004C5B1E">
      <w:pPr>
        <w:pStyle w:val="ListParagraph"/>
        <w:numPr>
          <w:ilvl w:val="0"/>
          <w:numId w:val="18"/>
        </w:numPr>
        <w:overflowPunct/>
        <w:ind w:left="450" w:hanging="450"/>
        <w:contextualSpacing/>
        <w:jc w:val="both"/>
        <w:textAlignment w:val="auto"/>
        <w:rPr>
          <w:b/>
          <w:bCs/>
          <w:sz w:val="22"/>
          <w:szCs w:val="22"/>
        </w:rPr>
      </w:pPr>
      <w:r w:rsidRPr="00014253">
        <w:rPr>
          <w:b/>
          <w:bCs/>
          <w:sz w:val="22"/>
          <w:szCs w:val="22"/>
        </w:rPr>
        <w:t xml:space="preserve">Reference documents </w:t>
      </w:r>
    </w:p>
    <w:p w14:paraId="686F13F9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/>
        </w:rPr>
      </w:pPr>
      <w:r w:rsidRPr="00014253">
        <w:rPr>
          <w:rFonts w:ascii="Times New Roman" w:hAnsi="Times New Roman"/>
        </w:rPr>
        <w:t>List of appropriate documents</w:t>
      </w:r>
    </w:p>
    <w:p w14:paraId="085E21DC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/>
        </w:rPr>
      </w:pPr>
    </w:p>
    <w:p w14:paraId="1E45A5B4" w14:textId="77777777" w:rsidR="004C5B1E" w:rsidRPr="00014253" w:rsidRDefault="004C5B1E" w:rsidP="004C5B1E">
      <w:pPr>
        <w:pStyle w:val="ListParagraph"/>
        <w:numPr>
          <w:ilvl w:val="0"/>
          <w:numId w:val="18"/>
        </w:numPr>
        <w:overflowPunct/>
        <w:ind w:left="450" w:hanging="450"/>
        <w:contextualSpacing/>
        <w:jc w:val="both"/>
        <w:textAlignment w:val="auto"/>
        <w:rPr>
          <w:b/>
          <w:bCs/>
          <w:sz w:val="22"/>
          <w:szCs w:val="22"/>
        </w:rPr>
      </w:pPr>
      <w:r w:rsidRPr="00014253">
        <w:rPr>
          <w:b/>
          <w:bCs/>
          <w:sz w:val="22"/>
          <w:szCs w:val="22"/>
        </w:rPr>
        <w:t>Airworthiness navigation system capability compliance statement</w:t>
      </w:r>
    </w:p>
    <w:p w14:paraId="70F2A761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/>
        </w:rPr>
      </w:pPr>
      <w:r w:rsidRPr="00014253">
        <w:rPr>
          <w:rFonts w:ascii="Times New Roman" w:hAnsi="Times New Roman"/>
        </w:rPr>
        <w:t>Specify to what standards the navigation system complies.</w:t>
      </w:r>
    </w:p>
    <w:p w14:paraId="280C2EE6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/>
        </w:rPr>
      </w:pPr>
      <w:r w:rsidRPr="00014253">
        <w:rPr>
          <w:rFonts w:ascii="Times New Roman" w:hAnsi="Times New Roman"/>
        </w:rPr>
        <w:t>List of applicable standards/TSOs/guidance material.</w:t>
      </w:r>
    </w:p>
    <w:p w14:paraId="766FEE5D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/>
        </w:rPr>
      </w:pPr>
    </w:p>
    <w:p w14:paraId="3F186A8F" w14:textId="77777777" w:rsidR="004C5B1E" w:rsidRPr="00014253" w:rsidRDefault="004C5B1E" w:rsidP="004C5B1E">
      <w:pPr>
        <w:pStyle w:val="ListParagraph"/>
        <w:numPr>
          <w:ilvl w:val="0"/>
          <w:numId w:val="18"/>
        </w:numPr>
        <w:overflowPunct/>
        <w:ind w:left="450" w:hanging="450"/>
        <w:contextualSpacing/>
        <w:jc w:val="both"/>
        <w:textAlignment w:val="auto"/>
        <w:rPr>
          <w:b/>
          <w:bCs/>
          <w:sz w:val="22"/>
          <w:szCs w:val="22"/>
        </w:rPr>
      </w:pPr>
      <w:r w:rsidRPr="00014253">
        <w:rPr>
          <w:b/>
          <w:bCs/>
          <w:sz w:val="22"/>
          <w:szCs w:val="22"/>
        </w:rPr>
        <w:t xml:space="preserve">Aircraft flight manual </w:t>
      </w:r>
    </w:p>
    <w:p w14:paraId="26BCC4B2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/>
        </w:rPr>
      </w:pPr>
      <w:r w:rsidRPr="00014253">
        <w:rPr>
          <w:rFonts w:ascii="Times New Roman" w:hAnsi="Times New Roman"/>
        </w:rPr>
        <w:t>Copy of the extract from the AFM showing the certification standard for PBN operation.</w:t>
      </w:r>
    </w:p>
    <w:p w14:paraId="32D2A4DA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/>
        </w:rPr>
      </w:pPr>
    </w:p>
    <w:p w14:paraId="560AFDE9" w14:textId="77777777" w:rsidR="004C5B1E" w:rsidRPr="00014253" w:rsidRDefault="004C5B1E" w:rsidP="004C5B1E">
      <w:pPr>
        <w:pStyle w:val="ListParagraph"/>
        <w:numPr>
          <w:ilvl w:val="0"/>
          <w:numId w:val="18"/>
        </w:numPr>
        <w:overflowPunct/>
        <w:ind w:left="450" w:hanging="450"/>
        <w:contextualSpacing/>
        <w:jc w:val="both"/>
        <w:textAlignment w:val="auto"/>
        <w:rPr>
          <w:b/>
          <w:bCs/>
          <w:sz w:val="22"/>
          <w:szCs w:val="22"/>
        </w:rPr>
      </w:pPr>
      <w:r w:rsidRPr="00014253">
        <w:rPr>
          <w:b/>
          <w:bCs/>
          <w:sz w:val="22"/>
          <w:szCs w:val="22"/>
        </w:rPr>
        <w:t>Navigation system FMS/autopilot interface capability</w:t>
      </w:r>
    </w:p>
    <w:p w14:paraId="7EBBAEC1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/>
        </w:rPr>
      </w:pPr>
      <w:r w:rsidRPr="00014253">
        <w:rPr>
          <w:rFonts w:ascii="Times New Roman" w:hAnsi="Times New Roman"/>
        </w:rPr>
        <w:t>Full details of navigation system, FMS and autopilot including type, number, software version.</w:t>
      </w:r>
    </w:p>
    <w:p w14:paraId="012C1D86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/>
        </w:rPr>
      </w:pPr>
    </w:p>
    <w:p w14:paraId="14755774" w14:textId="77777777" w:rsidR="004C5B1E" w:rsidRPr="00014253" w:rsidRDefault="004C5B1E" w:rsidP="004C5B1E">
      <w:pPr>
        <w:pStyle w:val="ListParagraph"/>
        <w:numPr>
          <w:ilvl w:val="0"/>
          <w:numId w:val="18"/>
        </w:numPr>
        <w:overflowPunct/>
        <w:ind w:left="450" w:hanging="450"/>
        <w:contextualSpacing/>
        <w:jc w:val="both"/>
        <w:textAlignment w:val="auto"/>
        <w:rPr>
          <w:b/>
          <w:bCs/>
          <w:sz w:val="22"/>
          <w:szCs w:val="22"/>
        </w:rPr>
      </w:pPr>
      <w:r w:rsidRPr="00014253">
        <w:rPr>
          <w:b/>
          <w:bCs/>
          <w:sz w:val="22"/>
          <w:szCs w:val="22"/>
        </w:rPr>
        <w:t xml:space="preserve">Navigation accuracy </w:t>
      </w:r>
    </w:p>
    <w:p w14:paraId="74A8B257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/>
        </w:rPr>
      </w:pPr>
      <w:r w:rsidRPr="00014253">
        <w:rPr>
          <w:rFonts w:ascii="Times New Roman" w:hAnsi="Times New Roman"/>
        </w:rPr>
        <w:t>Statement of certified navigation accuracy.</w:t>
      </w:r>
    </w:p>
    <w:p w14:paraId="06CE979A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/>
        </w:rPr>
      </w:pPr>
    </w:p>
    <w:p w14:paraId="3E9A9EAD" w14:textId="77777777" w:rsidR="004C5B1E" w:rsidRPr="00014253" w:rsidRDefault="004C5B1E" w:rsidP="004C5B1E">
      <w:pPr>
        <w:pStyle w:val="ListParagraph"/>
        <w:numPr>
          <w:ilvl w:val="0"/>
          <w:numId w:val="18"/>
        </w:numPr>
        <w:overflowPunct/>
        <w:ind w:left="450" w:hanging="450"/>
        <w:contextualSpacing/>
        <w:jc w:val="both"/>
        <w:textAlignment w:val="auto"/>
        <w:rPr>
          <w:sz w:val="22"/>
          <w:szCs w:val="22"/>
        </w:rPr>
      </w:pPr>
      <w:r w:rsidRPr="00014253">
        <w:rPr>
          <w:b/>
          <w:bCs/>
          <w:sz w:val="22"/>
          <w:szCs w:val="22"/>
        </w:rPr>
        <w:t xml:space="preserve">Navigation database </w:t>
      </w:r>
    </w:p>
    <w:p w14:paraId="4CC6215F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/>
        </w:rPr>
      </w:pPr>
      <w:r w:rsidRPr="00014253">
        <w:rPr>
          <w:rFonts w:ascii="Times New Roman" w:hAnsi="Times New Roman"/>
        </w:rPr>
        <w:t>Details of the supplier of the navigation database, the supplier’s approval status and, where necessary, additional quality assurance/data integrity checks applied by the operator or the supplier.</w:t>
      </w:r>
    </w:p>
    <w:p w14:paraId="67FB2123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/>
        </w:rPr>
      </w:pPr>
    </w:p>
    <w:p w14:paraId="28331D93" w14:textId="77777777" w:rsidR="004C5B1E" w:rsidRPr="00014253" w:rsidRDefault="004C5B1E" w:rsidP="004C5B1E">
      <w:pPr>
        <w:pStyle w:val="ListParagraph"/>
        <w:numPr>
          <w:ilvl w:val="0"/>
          <w:numId w:val="18"/>
        </w:numPr>
        <w:overflowPunct/>
        <w:ind w:left="450" w:hanging="450"/>
        <w:contextualSpacing/>
        <w:jc w:val="both"/>
        <w:textAlignment w:val="auto"/>
        <w:rPr>
          <w:sz w:val="22"/>
          <w:szCs w:val="22"/>
        </w:rPr>
      </w:pPr>
      <w:r w:rsidRPr="00014253">
        <w:rPr>
          <w:b/>
          <w:bCs/>
          <w:sz w:val="22"/>
          <w:szCs w:val="22"/>
        </w:rPr>
        <w:t xml:space="preserve">Maintenance </w:t>
      </w:r>
    </w:p>
    <w:p w14:paraId="4C024C6B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/>
        </w:rPr>
      </w:pPr>
      <w:r w:rsidRPr="00014253">
        <w:rPr>
          <w:rFonts w:ascii="Times New Roman" w:hAnsi="Times New Roman"/>
        </w:rPr>
        <w:t>Details of maintenance procedures applicable to the navigation system and associated databases.</w:t>
      </w:r>
    </w:p>
    <w:p w14:paraId="0F3A91AC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/>
        </w:rPr>
      </w:pPr>
    </w:p>
    <w:p w14:paraId="54F31D12" w14:textId="77777777" w:rsidR="004C5B1E" w:rsidRPr="00014253" w:rsidRDefault="004C5B1E" w:rsidP="004C5B1E">
      <w:pPr>
        <w:pStyle w:val="ListParagraph"/>
        <w:numPr>
          <w:ilvl w:val="0"/>
          <w:numId w:val="18"/>
        </w:numPr>
        <w:overflowPunct/>
        <w:ind w:left="450" w:hanging="450"/>
        <w:contextualSpacing/>
        <w:jc w:val="both"/>
        <w:textAlignment w:val="auto"/>
        <w:rPr>
          <w:sz w:val="22"/>
          <w:szCs w:val="22"/>
        </w:rPr>
      </w:pPr>
      <w:r w:rsidRPr="00014253">
        <w:rPr>
          <w:b/>
          <w:bCs/>
          <w:sz w:val="22"/>
          <w:szCs w:val="22"/>
        </w:rPr>
        <w:t xml:space="preserve">Charts </w:t>
      </w:r>
    </w:p>
    <w:p w14:paraId="0DAF0E1D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/>
        </w:rPr>
      </w:pPr>
      <w:r w:rsidRPr="00014253">
        <w:rPr>
          <w:rFonts w:ascii="Times New Roman" w:hAnsi="Times New Roman"/>
        </w:rPr>
        <w:t>Details of the supplier of charts, supplier’s approval status and, where necessary, additional quality assurance/data integrity checks applied by the operator or the supplier.</w:t>
      </w:r>
    </w:p>
    <w:p w14:paraId="0FBD2875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/>
        </w:rPr>
      </w:pPr>
    </w:p>
    <w:p w14:paraId="66C5D3A3" w14:textId="77777777" w:rsidR="004C5B1E" w:rsidRPr="00014253" w:rsidRDefault="004C5B1E" w:rsidP="004C5B1E">
      <w:pPr>
        <w:pStyle w:val="ListParagraph"/>
        <w:numPr>
          <w:ilvl w:val="0"/>
          <w:numId w:val="18"/>
        </w:numPr>
        <w:overflowPunct/>
        <w:ind w:left="450" w:hanging="450"/>
        <w:contextualSpacing/>
        <w:jc w:val="both"/>
        <w:textAlignment w:val="auto"/>
        <w:rPr>
          <w:sz w:val="22"/>
          <w:szCs w:val="22"/>
        </w:rPr>
      </w:pPr>
      <w:r w:rsidRPr="00014253">
        <w:rPr>
          <w:b/>
          <w:bCs/>
          <w:sz w:val="22"/>
          <w:szCs w:val="22"/>
        </w:rPr>
        <w:t xml:space="preserve">Error reporting </w:t>
      </w:r>
    </w:p>
    <w:p w14:paraId="4E550AD3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/>
        </w:rPr>
      </w:pPr>
      <w:r w:rsidRPr="00014253">
        <w:rPr>
          <w:rFonts w:ascii="Times New Roman" w:hAnsi="Times New Roman"/>
        </w:rPr>
        <w:t>Outline of error reporting process and procedures for error analysis, prevention and correction, including feedback to the CAA, navigation database and chart suppliers, as well as OEMs.</w:t>
      </w:r>
    </w:p>
    <w:p w14:paraId="2F8D2F19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/>
        </w:rPr>
      </w:pPr>
    </w:p>
    <w:p w14:paraId="5654A1E1" w14:textId="77777777" w:rsidR="004C5B1E" w:rsidRPr="00014253" w:rsidRDefault="004C5B1E" w:rsidP="004C5B1E">
      <w:pPr>
        <w:pStyle w:val="ListParagraph"/>
        <w:numPr>
          <w:ilvl w:val="0"/>
          <w:numId w:val="18"/>
        </w:numPr>
        <w:overflowPunct/>
        <w:ind w:left="450" w:hanging="450"/>
        <w:contextualSpacing/>
        <w:jc w:val="both"/>
        <w:textAlignment w:val="auto"/>
        <w:rPr>
          <w:b/>
          <w:bCs/>
          <w:sz w:val="22"/>
          <w:szCs w:val="22"/>
        </w:rPr>
      </w:pPr>
      <w:r w:rsidRPr="00014253">
        <w:rPr>
          <w:b/>
          <w:bCs/>
          <w:sz w:val="22"/>
          <w:szCs w:val="22"/>
        </w:rPr>
        <w:t>Standard operating procedures</w:t>
      </w:r>
    </w:p>
    <w:p w14:paraId="07D31FBD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/>
        </w:rPr>
      </w:pPr>
      <w:r w:rsidRPr="00014253">
        <w:rPr>
          <w:rFonts w:ascii="Times New Roman" w:hAnsi="Times New Roman"/>
        </w:rPr>
        <w:t>Details of applicable operating procedures. It is recommended that the manufacturer’s procedures are used as a starting point.</w:t>
      </w:r>
    </w:p>
    <w:p w14:paraId="497557D2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/>
        </w:rPr>
      </w:pPr>
    </w:p>
    <w:p w14:paraId="35B6FC0A" w14:textId="77777777" w:rsidR="004C5B1E" w:rsidRPr="00014253" w:rsidRDefault="004C5B1E" w:rsidP="004C5B1E">
      <w:pPr>
        <w:pStyle w:val="ListParagraph"/>
        <w:numPr>
          <w:ilvl w:val="0"/>
          <w:numId w:val="18"/>
        </w:numPr>
        <w:overflowPunct/>
        <w:ind w:left="450" w:hanging="450"/>
        <w:contextualSpacing/>
        <w:jc w:val="both"/>
        <w:textAlignment w:val="auto"/>
        <w:rPr>
          <w:sz w:val="22"/>
          <w:szCs w:val="22"/>
        </w:rPr>
      </w:pPr>
      <w:r w:rsidRPr="00014253">
        <w:rPr>
          <w:b/>
          <w:bCs/>
          <w:sz w:val="22"/>
          <w:szCs w:val="22"/>
        </w:rPr>
        <w:t xml:space="preserve">Operations manual </w:t>
      </w:r>
    </w:p>
    <w:p w14:paraId="47EFE2ED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/>
        </w:rPr>
      </w:pPr>
      <w:r w:rsidRPr="00014253">
        <w:rPr>
          <w:rFonts w:ascii="Times New Roman" w:hAnsi="Times New Roman"/>
        </w:rPr>
        <w:t>Details of dispatch requirements (navigation accuracy, MEL, RAIM, NOTAMs); RTF phraseology; SOPs; crew authorization requirements; training and testing requirements.</w:t>
      </w:r>
    </w:p>
    <w:p w14:paraId="58E16906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/>
        </w:rPr>
      </w:pPr>
    </w:p>
    <w:p w14:paraId="5A86FD98" w14:textId="77777777" w:rsidR="004C5B1E" w:rsidRPr="00014253" w:rsidRDefault="004C5B1E" w:rsidP="004C5B1E">
      <w:pPr>
        <w:pStyle w:val="ListParagraph"/>
        <w:numPr>
          <w:ilvl w:val="0"/>
          <w:numId w:val="18"/>
        </w:numPr>
        <w:overflowPunct/>
        <w:ind w:left="450" w:hanging="450"/>
        <w:contextualSpacing/>
        <w:jc w:val="both"/>
        <w:textAlignment w:val="auto"/>
        <w:rPr>
          <w:b/>
          <w:bCs/>
          <w:sz w:val="22"/>
          <w:szCs w:val="22"/>
        </w:rPr>
      </w:pPr>
      <w:r w:rsidRPr="00014253">
        <w:rPr>
          <w:b/>
          <w:bCs/>
          <w:sz w:val="22"/>
          <w:szCs w:val="22"/>
        </w:rPr>
        <w:t>Any further comments</w:t>
      </w:r>
    </w:p>
    <w:p w14:paraId="07BB9813" w14:textId="77777777" w:rsidR="00D7709B" w:rsidRPr="00014253" w:rsidRDefault="00D7709B" w:rsidP="00D7709B">
      <w:pPr>
        <w:contextualSpacing/>
        <w:jc w:val="both"/>
        <w:rPr>
          <w:rFonts w:ascii="Times New Roman" w:hAnsi="Times New Roman"/>
          <w:b/>
          <w:bCs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9805"/>
      </w:tblGrid>
      <w:tr w:rsidR="00D7709B" w:rsidRPr="00014253" w14:paraId="36A15F35" w14:textId="77777777" w:rsidTr="005F499F">
        <w:tc>
          <w:tcPr>
            <w:tcW w:w="9805" w:type="dxa"/>
          </w:tcPr>
          <w:p w14:paraId="42C5BAF0" w14:textId="77777777" w:rsidR="00D7709B" w:rsidRPr="00014253" w:rsidRDefault="00D7709B" w:rsidP="005F49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</w:tr>
      <w:tr w:rsidR="00D7709B" w:rsidRPr="00014253" w14:paraId="6DD95FF2" w14:textId="77777777" w:rsidTr="005F499F">
        <w:tc>
          <w:tcPr>
            <w:tcW w:w="9805" w:type="dxa"/>
          </w:tcPr>
          <w:p w14:paraId="67CE3BCF" w14:textId="77777777" w:rsidR="00D7709B" w:rsidRPr="00014253" w:rsidRDefault="00D7709B" w:rsidP="005F49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</w:tr>
      <w:tr w:rsidR="00D7709B" w:rsidRPr="00014253" w14:paraId="634310AB" w14:textId="77777777" w:rsidTr="005F499F">
        <w:tc>
          <w:tcPr>
            <w:tcW w:w="9805" w:type="dxa"/>
          </w:tcPr>
          <w:p w14:paraId="4742A865" w14:textId="77777777" w:rsidR="00D7709B" w:rsidRPr="00014253" w:rsidRDefault="00D7709B" w:rsidP="005F49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</w:tr>
      <w:tr w:rsidR="00D7709B" w:rsidRPr="00014253" w14:paraId="11D285F2" w14:textId="77777777" w:rsidTr="005F499F">
        <w:tc>
          <w:tcPr>
            <w:tcW w:w="9805" w:type="dxa"/>
          </w:tcPr>
          <w:p w14:paraId="1EE35221" w14:textId="77777777" w:rsidR="00D7709B" w:rsidRPr="00014253" w:rsidRDefault="00D7709B" w:rsidP="005F49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</w:tr>
      <w:tr w:rsidR="00D7709B" w:rsidRPr="00014253" w14:paraId="67A60381" w14:textId="77777777" w:rsidTr="005F499F">
        <w:tc>
          <w:tcPr>
            <w:tcW w:w="9805" w:type="dxa"/>
          </w:tcPr>
          <w:p w14:paraId="5469531B" w14:textId="77777777" w:rsidR="00D7709B" w:rsidRPr="00014253" w:rsidRDefault="00D7709B" w:rsidP="005F49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</w:tr>
      <w:tr w:rsidR="00D7709B" w:rsidRPr="00014253" w14:paraId="6ED6928C" w14:textId="77777777" w:rsidTr="005F499F">
        <w:tc>
          <w:tcPr>
            <w:tcW w:w="9805" w:type="dxa"/>
          </w:tcPr>
          <w:p w14:paraId="66E15DC1" w14:textId="77777777" w:rsidR="00D7709B" w:rsidRPr="00014253" w:rsidRDefault="00D7709B" w:rsidP="005F49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iCs/>
              </w:rPr>
            </w:pPr>
          </w:p>
        </w:tc>
      </w:tr>
    </w:tbl>
    <w:p w14:paraId="38C0F21B" w14:textId="77777777" w:rsidR="00D7709B" w:rsidRPr="00014253" w:rsidRDefault="00D7709B" w:rsidP="00D7709B">
      <w:pPr>
        <w:contextualSpacing/>
        <w:jc w:val="both"/>
        <w:rPr>
          <w:rFonts w:ascii="Times New Roman" w:hAnsi="Times New Roman"/>
          <w:b/>
          <w:bCs/>
        </w:rPr>
      </w:pPr>
    </w:p>
    <w:p w14:paraId="5D14C95A" w14:textId="77777777" w:rsidR="004C5B1E" w:rsidRPr="00014253" w:rsidRDefault="004C5B1E" w:rsidP="004C5B1E">
      <w:pPr>
        <w:pStyle w:val="ListParagraph"/>
        <w:overflowPunct/>
        <w:ind w:left="450"/>
        <w:contextualSpacing/>
        <w:jc w:val="both"/>
        <w:textAlignment w:val="auto"/>
        <w:rPr>
          <w:b/>
          <w:bCs/>
          <w:sz w:val="22"/>
          <w:szCs w:val="22"/>
        </w:rPr>
      </w:pPr>
    </w:p>
    <w:p w14:paraId="017D6FD8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44386565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4296A8D0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28D6FFB1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5B1BF1C1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5A166BC1" w14:textId="77777777" w:rsidR="004C5B1E" w:rsidRPr="00014253" w:rsidRDefault="004C5B1E" w:rsidP="004C5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2930A182" w14:textId="77777777" w:rsidR="005C2F69" w:rsidRPr="00014253" w:rsidRDefault="005C2F69" w:rsidP="00890B6C">
      <w:pPr>
        <w:rPr>
          <w:rFonts w:ascii="Times New Roman" w:hAnsi="Times New Roman"/>
        </w:rPr>
      </w:pPr>
    </w:p>
    <w:sectPr w:rsidR="005C2F69" w:rsidRPr="000142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4D46A" w14:textId="77777777" w:rsidR="00743353" w:rsidRDefault="00743353" w:rsidP="005C2F69">
      <w:pPr>
        <w:spacing w:after="0" w:line="240" w:lineRule="auto"/>
      </w:pPr>
      <w:r>
        <w:separator/>
      </w:r>
    </w:p>
  </w:endnote>
  <w:endnote w:type="continuationSeparator" w:id="0">
    <w:p w14:paraId="429F771E" w14:textId="77777777" w:rsidR="00743353" w:rsidRDefault="00743353" w:rsidP="005C2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CBA84" w14:textId="77777777" w:rsidR="0061793B" w:rsidRDefault="006179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8" w:type="dxa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Look w:val="01E0" w:firstRow="1" w:lastRow="1" w:firstColumn="1" w:lastColumn="1" w:noHBand="0" w:noVBand="0"/>
    </w:tblPr>
    <w:tblGrid>
      <w:gridCol w:w="3267"/>
      <w:gridCol w:w="3454"/>
      <w:gridCol w:w="3057"/>
    </w:tblGrid>
    <w:tr w:rsidR="00EE6266" w:rsidRPr="000179D8" w14:paraId="5B627E92" w14:textId="77777777" w:rsidTr="006C64F4">
      <w:trPr>
        <w:tblHeader/>
        <w:jc w:val="center"/>
      </w:trPr>
      <w:tc>
        <w:tcPr>
          <w:tcW w:w="3267" w:type="dxa"/>
        </w:tcPr>
        <w:p w14:paraId="2977D0F3" w14:textId="186BCA2C" w:rsidR="00EE6266" w:rsidRPr="000E147F" w:rsidRDefault="004B4BA8" w:rsidP="00EE6266">
          <w:pPr>
            <w:pStyle w:val="Footer"/>
            <w:jc w:val="center"/>
            <w:rPr>
              <w:rFonts w:cs="Arial"/>
              <w:sz w:val="20"/>
              <w:szCs w:val="20"/>
            </w:rPr>
          </w:pPr>
          <w:bookmarkStart w:id="0" w:name="_Hlk510001655"/>
          <w:r>
            <w:rPr>
              <w:rFonts w:cs="Arial"/>
              <w:sz w:val="20"/>
              <w:szCs w:val="20"/>
            </w:rPr>
            <w:t>TCAA-O-OPS006</w:t>
          </w:r>
          <w:r w:rsidR="0061793B">
            <w:rPr>
              <w:rFonts w:cs="Arial"/>
              <w:sz w:val="20"/>
              <w:szCs w:val="20"/>
            </w:rPr>
            <w:t>A</w:t>
          </w:r>
        </w:p>
      </w:tc>
      <w:tc>
        <w:tcPr>
          <w:tcW w:w="3454" w:type="dxa"/>
        </w:tcPr>
        <w:p w14:paraId="7497BF82" w14:textId="625A3AC1" w:rsidR="00EE6266" w:rsidRPr="000E147F" w:rsidRDefault="0061793B" w:rsidP="00EE6266">
          <w:pPr>
            <w:pStyle w:val="Footer"/>
            <w:jc w:val="center"/>
            <w:rPr>
              <w:rFonts w:cs="Arial"/>
              <w:sz w:val="20"/>
              <w:szCs w:val="20"/>
            </w:rPr>
          </w:pPr>
          <w:r>
            <w:rPr>
              <w:rFonts w:cs="Arial"/>
              <w:sz w:val="20"/>
              <w:szCs w:val="20"/>
            </w:rPr>
            <w:t>September</w:t>
          </w:r>
          <w:r w:rsidR="00EE6266">
            <w:rPr>
              <w:rFonts w:cs="Arial"/>
              <w:sz w:val="20"/>
              <w:szCs w:val="20"/>
            </w:rPr>
            <w:t xml:space="preserve"> 202</w:t>
          </w:r>
          <w:r>
            <w:rPr>
              <w:rFonts w:cs="Arial"/>
              <w:sz w:val="20"/>
              <w:szCs w:val="20"/>
            </w:rPr>
            <w:t>5</w:t>
          </w:r>
        </w:p>
      </w:tc>
      <w:tc>
        <w:tcPr>
          <w:tcW w:w="3057" w:type="dxa"/>
        </w:tcPr>
        <w:p w14:paraId="7C9AD822" w14:textId="77777777" w:rsidR="00EE6266" w:rsidRPr="000E147F" w:rsidRDefault="00EE6266" w:rsidP="00EE6266">
          <w:pPr>
            <w:pStyle w:val="BlockText"/>
            <w:jc w:val="center"/>
            <w:rPr>
              <w:rFonts w:ascii="Arial" w:hAnsi="Arial" w:cs="Arial"/>
              <w:sz w:val="20"/>
            </w:rPr>
          </w:pPr>
          <w:r w:rsidRPr="000E147F">
            <w:rPr>
              <w:rFonts w:ascii="Arial" w:hAnsi="Arial" w:cs="Arial"/>
              <w:sz w:val="20"/>
            </w:rPr>
            <w:t xml:space="preserve">Page </w:t>
          </w:r>
          <w:r w:rsidRPr="000E147F">
            <w:rPr>
              <w:rFonts w:ascii="Arial" w:hAnsi="Arial" w:cs="Arial"/>
              <w:sz w:val="20"/>
            </w:rPr>
            <w:fldChar w:fldCharType="begin"/>
          </w:r>
          <w:r w:rsidRPr="000E147F">
            <w:rPr>
              <w:rFonts w:ascii="Arial" w:hAnsi="Arial" w:cs="Arial"/>
              <w:sz w:val="20"/>
            </w:rPr>
            <w:instrText xml:space="preserve"> PAGE </w:instrText>
          </w:r>
          <w:r w:rsidRPr="000E147F">
            <w:rPr>
              <w:rFonts w:ascii="Arial" w:hAnsi="Arial" w:cs="Arial"/>
              <w:sz w:val="20"/>
            </w:rPr>
            <w:fldChar w:fldCharType="separate"/>
          </w:r>
          <w:r w:rsidR="004B4BA8">
            <w:rPr>
              <w:rFonts w:ascii="Arial" w:hAnsi="Arial" w:cs="Arial"/>
              <w:noProof/>
              <w:sz w:val="20"/>
            </w:rPr>
            <w:t>1</w:t>
          </w:r>
          <w:r w:rsidRPr="000E147F">
            <w:rPr>
              <w:rFonts w:ascii="Arial" w:hAnsi="Arial" w:cs="Arial"/>
              <w:sz w:val="20"/>
            </w:rPr>
            <w:fldChar w:fldCharType="end"/>
          </w:r>
          <w:r w:rsidRPr="000E147F">
            <w:rPr>
              <w:rFonts w:ascii="Arial" w:hAnsi="Arial" w:cs="Arial"/>
              <w:sz w:val="20"/>
            </w:rPr>
            <w:t xml:space="preserve"> of </w:t>
          </w:r>
          <w:r w:rsidRPr="000E147F">
            <w:rPr>
              <w:rFonts w:ascii="Arial" w:hAnsi="Arial" w:cs="Arial"/>
              <w:sz w:val="20"/>
            </w:rPr>
            <w:fldChar w:fldCharType="begin"/>
          </w:r>
          <w:r w:rsidRPr="000E147F">
            <w:rPr>
              <w:rFonts w:ascii="Arial" w:hAnsi="Arial" w:cs="Arial"/>
              <w:sz w:val="20"/>
            </w:rPr>
            <w:instrText xml:space="preserve"> NUMPAGES </w:instrText>
          </w:r>
          <w:r w:rsidRPr="000E147F">
            <w:rPr>
              <w:rFonts w:ascii="Arial" w:hAnsi="Arial" w:cs="Arial"/>
              <w:sz w:val="20"/>
            </w:rPr>
            <w:fldChar w:fldCharType="separate"/>
          </w:r>
          <w:r w:rsidR="004B4BA8">
            <w:rPr>
              <w:rFonts w:ascii="Arial" w:hAnsi="Arial" w:cs="Arial"/>
              <w:noProof/>
              <w:sz w:val="20"/>
            </w:rPr>
            <w:t>4</w:t>
          </w:r>
          <w:r w:rsidRPr="000E147F">
            <w:rPr>
              <w:rFonts w:ascii="Arial" w:hAnsi="Arial" w:cs="Arial"/>
              <w:sz w:val="20"/>
            </w:rPr>
            <w:fldChar w:fldCharType="end"/>
          </w:r>
        </w:p>
      </w:tc>
    </w:tr>
    <w:bookmarkEnd w:id="0"/>
  </w:tbl>
  <w:p w14:paraId="6C9E885E" w14:textId="77777777" w:rsidR="00EE6266" w:rsidRPr="000179D8" w:rsidRDefault="00EE6266" w:rsidP="00EE6266">
    <w:pPr>
      <w:pStyle w:val="Footer"/>
      <w:rPr>
        <w:rFonts w:cs="Arial"/>
        <w:sz w:val="28"/>
        <w:szCs w:val="28"/>
      </w:rPr>
    </w:pPr>
  </w:p>
  <w:p w14:paraId="6B7E0354" w14:textId="77777777" w:rsidR="00711E78" w:rsidRPr="00EE6266" w:rsidRDefault="00711E78" w:rsidP="00EE626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6E1E9" w14:textId="77777777" w:rsidR="0061793B" w:rsidRDefault="006179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AA4CE" w14:textId="77777777" w:rsidR="00743353" w:rsidRDefault="00743353" w:rsidP="005C2F69">
      <w:pPr>
        <w:spacing w:after="0" w:line="240" w:lineRule="auto"/>
      </w:pPr>
      <w:r>
        <w:separator/>
      </w:r>
    </w:p>
  </w:footnote>
  <w:footnote w:type="continuationSeparator" w:id="0">
    <w:p w14:paraId="37AE8F66" w14:textId="77777777" w:rsidR="00743353" w:rsidRDefault="00743353" w:rsidP="005C2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3FA9C" w14:textId="77777777" w:rsidR="0061793B" w:rsidRDefault="006179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8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687"/>
      <w:gridCol w:w="4423"/>
      <w:gridCol w:w="2522"/>
    </w:tblGrid>
    <w:tr w:rsidR="0061793B" w:rsidRPr="00D44389" w14:paraId="4D1B79EE" w14:textId="77777777" w:rsidTr="0064148A">
      <w:trPr>
        <w:trHeight w:val="983"/>
      </w:trPr>
      <w:tc>
        <w:tcPr>
          <w:tcW w:w="36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6C0D540" w14:textId="77777777" w:rsidR="0061793B" w:rsidRPr="00D44389" w:rsidRDefault="0061793B" w:rsidP="0061793B">
          <w:pPr>
            <w:pStyle w:val="Header"/>
          </w:pPr>
          <w:r w:rsidRPr="00D44389">
            <w:rPr>
              <w:noProof/>
            </w:rPr>
            <w:drawing>
              <wp:inline distT="0" distB="0" distL="0" distR="0" wp14:anchorId="0DCB92C8" wp14:editId="55CAC0EC">
                <wp:extent cx="1147445" cy="596900"/>
                <wp:effectExtent l="0" t="0" r="0" b="0"/>
                <wp:docPr id="1" name="Picture 1426907306" descr="A blue and orange logo&#10;&#10;AI-generated content may be incorrect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26907306" descr="A blue and orange logo&#10;&#10;AI-generated content may be incorrect.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546" t="1654" r="3528" b="2355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7445" cy="596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EC1CF8B" w14:textId="77777777" w:rsidR="0061793B" w:rsidRPr="00D44389" w:rsidRDefault="0061793B" w:rsidP="0061793B">
          <w:pPr>
            <w:pStyle w:val="Header"/>
            <w:jc w:val="center"/>
            <w:rPr>
              <w:b/>
            </w:rPr>
          </w:pPr>
          <w:r w:rsidRPr="00D44389">
            <w:rPr>
              <w:b/>
            </w:rPr>
            <w:t>TANZANIA CIVIL AVIATION AUTHORITY</w:t>
          </w:r>
        </w:p>
        <w:p w14:paraId="0C43D26E" w14:textId="77777777" w:rsidR="0061793B" w:rsidRPr="00D44389" w:rsidRDefault="0061793B" w:rsidP="0061793B">
          <w:pPr>
            <w:pStyle w:val="Header"/>
            <w:jc w:val="center"/>
            <w:rPr>
              <w:b/>
            </w:rPr>
          </w:pPr>
          <w:r w:rsidRPr="00D44389">
            <w:rPr>
              <w:b/>
            </w:rPr>
            <w:t>DIRECTORATE OF SAFETY REGULATIONS</w:t>
          </w:r>
        </w:p>
      </w:tc>
      <w:tc>
        <w:tcPr>
          <w:tcW w:w="25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45B0E1"/>
          <w:hideMark/>
        </w:tcPr>
        <w:p w14:paraId="20EC6BA7" w14:textId="77777777" w:rsidR="0061793B" w:rsidRPr="00D44389" w:rsidRDefault="0061793B" w:rsidP="0061793B">
          <w:pPr>
            <w:pStyle w:val="Header"/>
            <w:jc w:val="center"/>
            <w:rPr>
              <w:b/>
            </w:rPr>
          </w:pPr>
          <w:r w:rsidRPr="00D44389">
            <w:rPr>
              <w:b/>
            </w:rPr>
            <w:t>Revision: 1</w:t>
          </w:r>
        </w:p>
        <w:p w14:paraId="28EAA728" w14:textId="77777777" w:rsidR="0061793B" w:rsidRPr="00BA36AF" w:rsidRDefault="0061793B" w:rsidP="0061793B">
          <w:pPr>
            <w:pStyle w:val="Header"/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Form</w:t>
          </w:r>
        </w:p>
      </w:tc>
    </w:tr>
    <w:tr w:rsidR="0061793B" w:rsidRPr="00D44389" w14:paraId="6E6758EE" w14:textId="77777777" w:rsidTr="0064148A">
      <w:trPr>
        <w:trHeight w:val="317"/>
      </w:trPr>
      <w:tc>
        <w:tcPr>
          <w:tcW w:w="36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45B0E1"/>
          <w:hideMark/>
        </w:tcPr>
        <w:p w14:paraId="3221757B" w14:textId="35977CFB" w:rsidR="0061793B" w:rsidRPr="00757834" w:rsidRDefault="0061793B" w:rsidP="0061793B">
          <w:pPr>
            <w:pStyle w:val="Header"/>
            <w:rPr>
              <w:b/>
              <w:lang w:val="pt-BR"/>
            </w:rPr>
          </w:pPr>
          <w:r w:rsidRPr="00757834">
            <w:rPr>
              <w:b/>
              <w:lang w:val="pt-BR"/>
            </w:rPr>
            <w:t>Doc No:</w:t>
          </w:r>
          <w:r w:rsidR="00923F54" w:rsidRPr="00757834">
            <w:rPr>
              <w:b/>
              <w:lang w:val="pt-BR"/>
            </w:rPr>
            <w:t xml:space="preserve">  </w:t>
          </w:r>
          <w:r w:rsidRPr="00757834">
            <w:rPr>
              <w:b/>
              <w:lang w:val="pt-BR"/>
            </w:rPr>
            <w:t>TCAA-O-OPS006A</w:t>
          </w:r>
        </w:p>
      </w:tc>
      <w:tc>
        <w:tcPr>
          <w:tcW w:w="44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45B0E1"/>
          <w:hideMark/>
        </w:tcPr>
        <w:p w14:paraId="48A4B73D" w14:textId="69E843C5" w:rsidR="0061793B" w:rsidRPr="001C0D92" w:rsidRDefault="0061793B" w:rsidP="0061793B">
          <w:pPr>
            <w:spacing w:after="0" w:line="240" w:lineRule="auto"/>
            <w:jc w:val="center"/>
            <w:rPr>
              <w:rFonts w:cs="Arial"/>
              <w:b/>
              <w:bCs/>
            </w:rPr>
          </w:pPr>
          <w:r w:rsidRPr="00E6681A">
            <w:rPr>
              <w:rFonts w:cs="Arial"/>
              <w:b/>
            </w:rPr>
            <w:t xml:space="preserve">Title:  </w:t>
          </w:r>
          <w:r w:rsidRPr="0061793B">
            <w:rPr>
              <w:rFonts w:cs="Arial"/>
              <w:b/>
              <w:bCs/>
            </w:rPr>
            <w:t>APPLICATION FOR PERFORMANCE BASED NAVIGATION OPERATIONAL APPROVAL OR RENEWAL</w:t>
          </w:r>
        </w:p>
        <w:p w14:paraId="72168AE8" w14:textId="77777777" w:rsidR="0061793B" w:rsidRPr="00961EE9" w:rsidRDefault="0061793B" w:rsidP="0061793B">
          <w:pPr>
            <w:jc w:val="center"/>
            <w:rPr>
              <w:rFonts w:cs="Arial"/>
              <w:b/>
              <w:bCs/>
            </w:rPr>
          </w:pPr>
        </w:p>
        <w:p w14:paraId="65DBC7C3" w14:textId="77777777" w:rsidR="0061793B" w:rsidRPr="00E6681A" w:rsidRDefault="0061793B" w:rsidP="0061793B">
          <w:pPr>
            <w:jc w:val="center"/>
            <w:rPr>
              <w:rFonts w:cs="Arial"/>
              <w:b/>
              <w:bCs/>
            </w:rPr>
          </w:pPr>
        </w:p>
      </w:tc>
      <w:tc>
        <w:tcPr>
          <w:tcW w:w="25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45B0E1"/>
          <w:hideMark/>
        </w:tcPr>
        <w:p w14:paraId="3B8B69D1" w14:textId="77777777" w:rsidR="0061793B" w:rsidRPr="00D44389" w:rsidRDefault="0061793B" w:rsidP="0061793B">
          <w:pPr>
            <w:pStyle w:val="Header"/>
            <w:jc w:val="center"/>
            <w:rPr>
              <w:b/>
            </w:rPr>
          </w:pPr>
          <w:r w:rsidRPr="00D44389">
            <w:rPr>
              <w:b/>
            </w:rPr>
            <w:t xml:space="preserve">Page </w:t>
          </w:r>
          <w:r w:rsidRPr="00D44389">
            <w:rPr>
              <w:b/>
              <w:bCs/>
            </w:rPr>
            <w:fldChar w:fldCharType="begin"/>
          </w:r>
          <w:r w:rsidRPr="00D44389">
            <w:rPr>
              <w:b/>
              <w:bCs/>
            </w:rPr>
            <w:instrText xml:space="preserve"> PAGE  \* Arabic  \* MERGEFORMAT </w:instrText>
          </w:r>
          <w:r w:rsidRPr="00D44389">
            <w:rPr>
              <w:b/>
              <w:bCs/>
            </w:rPr>
            <w:fldChar w:fldCharType="separate"/>
          </w:r>
          <w:r w:rsidRPr="00D44389">
            <w:rPr>
              <w:b/>
              <w:bCs/>
            </w:rPr>
            <w:t>2</w:t>
          </w:r>
          <w:r w:rsidRPr="00D44389">
            <w:fldChar w:fldCharType="end"/>
          </w:r>
          <w:r w:rsidRPr="00D44389">
            <w:rPr>
              <w:b/>
            </w:rPr>
            <w:t xml:space="preserve"> of </w:t>
          </w:r>
          <w:r w:rsidRPr="00D44389">
            <w:rPr>
              <w:b/>
              <w:bCs/>
            </w:rPr>
            <w:fldChar w:fldCharType="begin"/>
          </w:r>
          <w:r w:rsidRPr="00D44389">
            <w:rPr>
              <w:b/>
              <w:bCs/>
            </w:rPr>
            <w:instrText xml:space="preserve"> NUMPAGES  \* Arabic  \* MERGEFORMAT </w:instrText>
          </w:r>
          <w:r w:rsidRPr="00D44389">
            <w:rPr>
              <w:b/>
              <w:bCs/>
            </w:rPr>
            <w:fldChar w:fldCharType="separate"/>
          </w:r>
          <w:r w:rsidRPr="00D44389">
            <w:rPr>
              <w:b/>
              <w:bCs/>
            </w:rPr>
            <w:t>7</w:t>
          </w:r>
          <w:r w:rsidRPr="00D44389">
            <w:fldChar w:fldCharType="end"/>
          </w:r>
        </w:p>
      </w:tc>
    </w:tr>
  </w:tbl>
  <w:p w14:paraId="21DD9688" w14:textId="77777777" w:rsidR="005C2F69" w:rsidRDefault="005C2F69" w:rsidP="005C2F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79084" w14:textId="77777777" w:rsidR="0061793B" w:rsidRDefault="006179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864E8"/>
    <w:multiLevelType w:val="hybridMultilevel"/>
    <w:tmpl w:val="07EA12B4"/>
    <w:lvl w:ilvl="0" w:tplc="1E388B4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22440"/>
    <w:multiLevelType w:val="multilevel"/>
    <w:tmpl w:val="E64C760E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2" w15:restartNumberingAfterBreak="0">
    <w:nsid w:val="23C576C7"/>
    <w:multiLevelType w:val="hybridMultilevel"/>
    <w:tmpl w:val="597444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19110F"/>
    <w:multiLevelType w:val="multilevel"/>
    <w:tmpl w:val="BD362FAA"/>
    <w:lvl w:ilvl="0">
      <w:start w:val="6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B342E45"/>
    <w:multiLevelType w:val="hybridMultilevel"/>
    <w:tmpl w:val="801A02F2"/>
    <w:lvl w:ilvl="0" w:tplc="0580521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FB42C5"/>
    <w:multiLevelType w:val="hybridMultilevel"/>
    <w:tmpl w:val="AC9C5B24"/>
    <w:lvl w:ilvl="0" w:tplc="AC8A95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5785D"/>
    <w:multiLevelType w:val="hybridMultilevel"/>
    <w:tmpl w:val="5F7C78CA"/>
    <w:lvl w:ilvl="0" w:tplc="109A202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AA5BDD"/>
    <w:multiLevelType w:val="hybridMultilevel"/>
    <w:tmpl w:val="57B405C4"/>
    <w:lvl w:ilvl="0" w:tplc="F05CBFD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6E286C"/>
    <w:multiLevelType w:val="multilevel"/>
    <w:tmpl w:val="44B64D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D842A04"/>
    <w:multiLevelType w:val="multilevel"/>
    <w:tmpl w:val="1DCEDCB2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sz w:val="22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sz w:val="22"/>
      </w:rPr>
    </w:lvl>
  </w:abstractNum>
  <w:abstractNum w:abstractNumId="10" w15:restartNumberingAfterBreak="0">
    <w:nsid w:val="406B05A5"/>
    <w:multiLevelType w:val="hybridMultilevel"/>
    <w:tmpl w:val="19E84CB6"/>
    <w:lvl w:ilvl="0" w:tplc="841205C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71CB9"/>
    <w:multiLevelType w:val="multilevel"/>
    <w:tmpl w:val="38E4043C"/>
    <w:lvl w:ilvl="0">
      <w:start w:val="7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 w15:restartNumberingAfterBreak="0">
    <w:nsid w:val="6B684B2B"/>
    <w:multiLevelType w:val="multilevel"/>
    <w:tmpl w:val="8A345194"/>
    <w:lvl w:ilvl="0">
      <w:start w:val="1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6DDE2695"/>
    <w:multiLevelType w:val="hybridMultilevel"/>
    <w:tmpl w:val="4CF23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000CCA"/>
    <w:multiLevelType w:val="multilevel"/>
    <w:tmpl w:val="FC20240A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74761199"/>
    <w:multiLevelType w:val="hybridMultilevel"/>
    <w:tmpl w:val="DC0EC4F4"/>
    <w:lvl w:ilvl="0" w:tplc="ADD4360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0E66AA"/>
    <w:multiLevelType w:val="hybridMultilevel"/>
    <w:tmpl w:val="F3C2F984"/>
    <w:lvl w:ilvl="0" w:tplc="C85868D4">
      <w:start w:val="2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1E09CF"/>
    <w:multiLevelType w:val="hybridMultilevel"/>
    <w:tmpl w:val="B770D892"/>
    <w:lvl w:ilvl="0" w:tplc="32646C78">
      <w:start w:val="9"/>
      <w:numFmt w:val="lowerLetter"/>
      <w:lvlText w:val="(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 w16cid:durableId="1996252956">
    <w:abstractNumId w:val="14"/>
  </w:num>
  <w:num w:numId="2" w16cid:durableId="930428083">
    <w:abstractNumId w:val="8"/>
  </w:num>
  <w:num w:numId="3" w16cid:durableId="1050232251">
    <w:abstractNumId w:val="0"/>
  </w:num>
  <w:num w:numId="4" w16cid:durableId="343946300">
    <w:abstractNumId w:val="15"/>
  </w:num>
  <w:num w:numId="5" w16cid:durableId="2030403264">
    <w:abstractNumId w:val="10"/>
  </w:num>
  <w:num w:numId="6" w16cid:durableId="548615663">
    <w:abstractNumId w:val="6"/>
  </w:num>
  <w:num w:numId="7" w16cid:durableId="1200244058">
    <w:abstractNumId w:val="17"/>
  </w:num>
  <w:num w:numId="8" w16cid:durableId="1335381577">
    <w:abstractNumId w:val="16"/>
  </w:num>
  <w:num w:numId="9" w16cid:durableId="351997707">
    <w:abstractNumId w:val="7"/>
  </w:num>
  <w:num w:numId="10" w16cid:durableId="425614524">
    <w:abstractNumId w:val="1"/>
  </w:num>
  <w:num w:numId="11" w16cid:durableId="173305123">
    <w:abstractNumId w:val="4"/>
  </w:num>
  <w:num w:numId="12" w16cid:durableId="1243874723">
    <w:abstractNumId w:val="5"/>
  </w:num>
  <w:num w:numId="13" w16cid:durableId="109251544">
    <w:abstractNumId w:val="11"/>
  </w:num>
  <w:num w:numId="14" w16cid:durableId="1104115098">
    <w:abstractNumId w:val="12"/>
  </w:num>
  <w:num w:numId="15" w16cid:durableId="393742362">
    <w:abstractNumId w:val="3"/>
  </w:num>
  <w:num w:numId="16" w16cid:durableId="2014843111">
    <w:abstractNumId w:val="9"/>
  </w:num>
  <w:num w:numId="17" w16cid:durableId="941716978">
    <w:abstractNumId w:val="2"/>
  </w:num>
  <w:num w:numId="18" w16cid:durableId="7625367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F69"/>
    <w:rsid w:val="00014253"/>
    <w:rsid w:val="000654DD"/>
    <w:rsid w:val="00153212"/>
    <w:rsid w:val="001C1335"/>
    <w:rsid w:val="001F3F35"/>
    <w:rsid w:val="0024584D"/>
    <w:rsid w:val="002C3D92"/>
    <w:rsid w:val="002F2BC9"/>
    <w:rsid w:val="0038519C"/>
    <w:rsid w:val="0043715A"/>
    <w:rsid w:val="004B4BA8"/>
    <w:rsid w:val="004C5B1E"/>
    <w:rsid w:val="005209F1"/>
    <w:rsid w:val="005252D6"/>
    <w:rsid w:val="005574EE"/>
    <w:rsid w:val="005B7A48"/>
    <w:rsid w:val="005C2F69"/>
    <w:rsid w:val="005D059D"/>
    <w:rsid w:val="005D2EC7"/>
    <w:rsid w:val="0061793B"/>
    <w:rsid w:val="006943F6"/>
    <w:rsid w:val="006B2E80"/>
    <w:rsid w:val="00704475"/>
    <w:rsid w:val="00711E78"/>
    <w:rsid w:val="00743353"/>
    <w:rsid w:val="00757834"/>
    <w:rsid w:val="007F5336"/>
    <w:rsid w:val="00806D25"/>
    <w:rsid w:val="008333C1"/>
    <w:rsid w:val="00890B6C"/>
    <w:rsid w:val="00923F54"/>
    <w:rsid w:val="009306E1"/>
    <w:rsid w:val="00950F8E"/>
    <w:rsid w:val="00954B8C"/>
    <w:rsid w:val="009E2019"/>
    <w:rsid w:val="00AA7325"/>
    <w:rsid w:val="00AF4021"/>
    <w:rsid w:val="00B50FC6"/>
    <w:rsid w:val="00BA423D"/>
    <w:rsid w:val="00D75C1B"/>
    <w:rsid w:val="00D7709B"/>
    <w:rsid w:val="00E2616B"/>
    <w:rsid w:val="00E35724"/>
    <w:rsid w:val="00EA3F68"/>
    <w:rsid w:val="00ED6FE2"/>
    <w:rsid w:val="00EE3416"/>
    <w:rsid w:val="00EE6266"/>
    <w:rsid w:val="00F85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32E5BB"/>
  <w15:chartTrackingRefBased/>
  <w15:docId w15:val="{7DEDC27C-CDF3-4315-AD5A-CEB047F9E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F69"/>
    <w:pPr>
      <w:spacing w:after="200" w:line="276" w:lineRule="auto"/>
    </w:pPr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42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11E78"/>
    <w:pPr>
      <w:keepNext/>
      <w:tabs>
        <w:tab w:val="left" w:pos="0"/>
      </w:tabs>
      <w:overflowPunct w:val="0"/>
      <w:autoSpaceDE w:val="0"/>
      <w:autoSpaceDN w:val="0"/>
      <w:adjustRightInd w:val="0"/>
      <w:spacing w:after="0" w:line="240" w:lineRule="auto"/>
      <w:ind w:firstLine="360"/>
      <w:jc w:val="center"/>
      <w:textAlignment w:val="baseline"/>
      <w:outlineLvl w:val="1"/>
    </w:pPr>
    <w:rPr>
      <w:rFonts w:ascii="Times New Roman" w:hAnsi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711E78"/>
    <w:pPr>
      <w:keepNext/>
      <w:tabs>
        <w:tab w:val="left" w:pos="0"/>
      </w:tabs>
      <w:overflowPunct w:val="0"/>
      <w:autoSpaceDE w:val="0"/>
      <w:autoSpaceDN w:val="0"/>
      <w:adjustRightInd w:val="0"/>
      <w:spacing w:after="0" w:line="240" w:lineRule="auto"/>
      <w:ind w:firstLine="360"/>
      <w:jc w:val="right"/>
      <w:textAlignment w:val="baseline"/>
      <w:outlineLvl w:val="2"/>
    </w:pPr>
    <w:rPr>
      <w:rFonts w:ascii="Times New Roman" w:hAnsi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2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711E78"/>
    <w:pPr>
      <w:keepNext/>
      <w:tabs>
        <w:tab w:val="left" w:pos="0"/>
      </w:tabs>
      <w:overflowPunct w:val="0"/>
      <w:autoSpaceDE w:val="0"/>
      <w:autoSpaceDN w:val="0"/>
      <w:adjustRightInd w:val="0"/>
      <w:spacing w:after="0" w:line="240" w:lineRule="auto"/>
      <w:ind w:right="-180"/>
      <w:jc w:val="center"/>
      <w:textAlignment w:val="baseline"/>
      <w:outlineLvl w:val="5"/>
    </w:pPr>
    <w:rPr>
      <w:rFonts w:ascii="Courier New" w:hAnsi="Courier New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2F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F69"/>
    <w:rPr>
      <w:rFonts w:ascii="Calibri" w:eastAsia="Times New Roman" w:hAnsi="Calibri" w:cs="Times New Roman"/>
    </w:rPr>
  </w:style>
  <w:style w:type="paragraph" w:styleId="BlockText">
    <w:name w:val="Block Text"/>
    <w:basedOn w:val="Normal"/>
    <w:rsid w:val="005C2F69"/>
    <w:pPr>
      <w:suppressAutoHyphens/>
      <w:overflowPunct w:val="0"/>
      <w:autoSpaceDE w:val="0"/>
      <w:autoSpaceDN w:val="0"/>
      <w:adjustRightInd w:val="0"/>
      <w:spacing w:after="0" w:line="240" w:lineRule="auto"/>
      <w:ind w:left="720" w:right="-360" w:firstLine="720"/>
      <w:textAlignment w:val="baseline"/>
    </w:pPr>
    <w:rPr>
      <w:rFonts w:ascii="Courier New" w:hAnsi="Courier New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C2F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F69"/>
    <w:rPr>
      <w:rFonts w:ascii="Calibri" w:eastAsia="Times New Roman" w:hAnsi="Calibri" w:cs="Times New Roman"/>
    </w:rPr>
  </w:style>
  <w:style w:type="character" w:customStyle="1" w:styleId="Heading2Char">
    <w:name w:val="Heading 2 Char"/>
    <w:basedOn w:val="DefaultParagraphFont"/>
    <w:link w:val="Heading2"/>
    <w:rsid w:val="00711E78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711E78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711E78"/>
    <w:rPr>
      <w:rFonts w:ascii="Courier New" w:eastAsia="Times New Roman" w:hAnsi="Courier New" w:cs="Times New Roman"/>
      <w:b/>
      <w:bCs/>
      <w:sz w:val="24"/>
      <w:szCs w:val="20"/>
    </w:rPr>
  </w:style>
  <w:style w:type="paragraph" w:styleId="BodyTextIndent2">
    <w:name w:val="Body Text Indent 2"/>
    <w:basedOn w:val="Normal"/>
    <w:link w:val="BodyTextIndent2Char"/>
    <w:rsid w:val="00711E78"/>
    <w:pPr>
      <w:tabs>
        <w:tab w:val="left" w:pos="900"/>
      </w:tabs>
      <w:overflowPunct w:val="0"/>
      <w:autoSpaceDE w:val="0"/>
      <w:autoSpaceDN w:val="0"/>
      <w:adjustRightInd w:val="0"/>
      <w:spacing w:after="0" w:line="240" w:lineRule="auto"/>
      <w:ind w:left="900"/>
      <w:textAlignment w:val="baseline"/>
    </w:pPr>
    <w:rPr>
      <w:rFonts w:ascii="Times New Roman" w:hAnsi="Times New Roman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711E78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711E78"/>
    <w:pPr>
      <w:overflowPunct w:val="0"/>
      <w:autoSpaceDE w:val="0"/>
      <w:autoSpaceDN w:val="0"/>
      <w:adjustRightInd w:val="0"/>
      <w:spacing w:after="0" w:line="240" w:lineRule="auto"/>
      <w:ind w:left="720"/>
      <w:textAlignment w:val="baseline"/>
    </w:pPr>
    <w:rPr>
      <w:rFonts w:ascii="Times New Roman" w:hAnsi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A42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23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TableGrid">
    <w:name w:val="Table Grid"/>
    <w:basedOn w:val="TableNormal"/>
    <w:uiPriority w:val="39"/>
    <w:rsid w:val="004C5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D75C1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lainText">
    <w:name w:val="Plain Text"/>
    <w:basedOn w:val="Normal"/>
    <w:link w:val="PlainTextChar"/>
    <w:rsid w:val="00EE6266"/>
    <w:pPr>
      <w:spacing w:after="0" w:line="240" w:lineRule="auto"/>
    </w:pPr>
    <w:rPr>
      <w:rFonts w:ascii="Courier New" w:hAnsi="Courier New" w:cs="Courier New"/>
      <w:color w:val="000000"/>
      <w:sz w:val="20"/>
      <w:szCs w:val="20"/>
      <w:lang w:val="en-GB"/>
    </w:rPr>
  </w:style>
  <w:style w:type="character" w:customStyle="1" w:styleId="PlainTextChar">
    <w:name w:val="Plain Text Char"/>
    <w:basedOn w:val="DefaultParagraphFont"/>
    <w:link w:val="PlainText"/>
    <w:rsid w:val="00EE6266"/>
    <w:rPr>
      <w:rFonts w:ascii="Courier New" w:eastAsia="Times New Roman" w:hAnsi="Courier New" w:cs="Courier New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4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Beatrice Mbalamwezi</cp:lastModifiedBy>
  <cp:revision>2</cp:revision>
  <dcterms:created xsi:type="dcterms:W3CDTF">2026-09-17T07:52:00Z</dcterms:created>
  <dcterms:modified xsi:type="dcterms:W3CDTF">2026-09-17T07:52:00Z</dcterms:modified>
</cp:coreProperties>
</file>